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B1A54" w14:textId="09E0D194" w:rsidR="006472EA" w:rsidRPr="00215DF6" w:rsidRDefault="006472EA" w:rsidP="00215DF6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15DF6">
        <w:rPr>
          <w:rFonts w:ascii="Times New Roman" w:hAnsi="Times New Roman" w:cs="Times New Roman"/>
          <w:b/>
          <w:u w:val="single"/>
          <w:lang w:val="en-US"/>
        </w:rPr>
        <w:t>ОБРАЗАЦ ЗА ПРИЈАВЉИВАЊЕ</w:t>
      </w:r>
      <w:r w:rsidR="0054486E" w:rsidRPr="00215DF6">
        <w:rPr>
          <w:rFonts w:ascii="Times New Roman" w:hAnsi="Times New Roman" w:cs="Times New Roman"/>
          <w:b/>
          <w:u w:val="single"/>
          <w:lang w:val="en-US"/>
        </w:rPr>
        <w:t xml:space="preserve"> 2024.</w:t>
      </w:r>
    </w:p>
    <w:p w14:paraId="10D4E1E0" w14:textId="51EA1050" w:rsidR="00395E36" w:rsidRPr="00215DF6" w:rsidRDefault="00395E36" w:rsidP="00215DF6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44DDEF8B" w14:textId="77777777" w:rsidR="006472EA" w:rsidRPr="00215DF6" w:rsidRDefault="006472EA" w:rsidP="00215DF6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13B77F9" w14:textId="77777777" w:rsidR="00E52F5A" w:rsidRPr="00215DF6" w:rsidRDefault="00D41728" w:rsidP="00215DF6">
      <w:pPr>
        <w:pStyle w:val="B1Mainbody"/>
        <w:numPr>
          <w:ilvl w:val="0"/>
          <w:numId w:val="27"/>
        </w:numPr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ОСНОВНЕ ИНФОРМАЦИЈЕ</w:t>
      </w:r>
    </w:p>
    <w:p w14:paraId="31764215" w14:textId="77777777" w:rsidR="003A193F" w:rsidRPr="00215DF6" w:rsidRDefault="003A193F" w:rsidP="00215DF6">
      <w:pPr>
        <w:pStyle w:val="B1Mainbody"/>
        <w:spacing w:after="120" w:line="240" w:lineRule="auto"/>
        <w:ind w:left="720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352"/>
      </w:tblGrid>
      <w:tr w:rsidR="003A193F" w:rsidRPr="00215DF6" w14:paraId="4C2956C9" w14:textId="77777777" w:rsidTr="005D414D">
        <w:tc>
          <w:tcPr>
            <w:tcW w:w="3539" w:type="dxa"/>
          </w:tcPr>
          <w:p w14:paraId="20D1E311" w14:textId="77777777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Име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села</w:t>
            </w:r>
            <w:proofErr w:type="spellEnd"/>
            <w:r w:rsidRPr="00215D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352" w:type="dxa"/>
            <w:vAlign w:val="center"/>
          </w:tcPr>
          <w:p w14:paraId="2F00C8EF" w14:textId="786F292D" w:rsidR="0080337F" w:rsidRPr="00215DF6" w:rsidRDefault="00641E6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Напишете тачан назив села латиничним писмом укључујући специјалне знакове (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Latn-RS"/>
              </w:rPr>
              <w:t>č,ć, đ,dž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) по потреби (име мора одговарати имену у достављеном попису)</w:t>
            </w:r>
          </w:p>
        </w:tc>
      </w:tr>
      <w:tr w:rsidR="003A193F" w:rsidRPr="00215DF6" w14:paraId="6B13E412" w14:textId="77777777" w:rsidTr="005D414D">
        <w:tc>
          <w:tcPr>
            <w:tcW w:w="3539" w:type="dxa"/>
          </w:tcPr>
          <w:p w14:paraId="68F32E51" w14:textId="2F28A5FC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215DF6">
              <w:rPr>
                <w:rFonts w:ascii="Times New Roman" w:hAnsi="Times New Roman" w:cs="Times New Roman"/>
              </w:rPr>
              <w:t xml:space="preserve">1.2. </w:t>
            </w:r>
            <w:r w:rsidR="005D414D" w:rsidRPr="00215DF6">
              <w:rPr>
                <w:rFonts w:ascii="Times New Roman" w:hAnsi="Times New Roman" w:cs="Times New Roman"/>
                <w:lang w:val="sr-Cyrl-RS"/>
              </w:rPr>
              <w:t>Име села (изворни језик)</w:t>
            </w:r>
          </w:p>
        </w:tc>
        <w:tc>
          <w:tcPr>
            <w:tcW w:w="5352" w:type="dxa"/>
            <w:vAlign w:val="center"/>
          </w:tcPr>
          <w:p w14:paraId="5444B656" w14:textId="205C7637" w:rsidR="0080337F" w:rsidRPr="00215DF6" w:rsidRDefault="0031053C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Latn-RS"/>
              </w:rPr>
              <w:t>Наведите име села знаковима вашег матерњег језика (ако се разликује од горе наведеног)</w:t>
            </w:r>
          </w:p>
        </w:tc>
      </w:tr>
      <w:tr w:rsidR="005D414D" w:rsidRPr="00215DF6" w14:paraId="5E892AE8" w14:textId="77777777" w:rsidTr="005D414D">
        <w:tc>
          <w:tcPr>
            <w:tcW w:w="3539" w:type="dxa"/>
          </w:tcPr>
          <w:p w14:paraId="46414D20" w14:textId="0E333B77" w:rsidR="005D414D" w:rsidRPr="00215DF6" w:rsidRDefault="005D414D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  <w:lang w:val="sr-Latn-RS"/>
              </w:rPr>
              <w:t xml:space="preserve">1.3. </w:t>
            </w:r>
            <w:r w:rsidRPr="00215DF6">
              <w:rPr>
                <w:rFonts w:ascii="Times New Roman" w:hAnsi="Times New Roman" w:cs="Times New Roman"/>
                <w:lang w:val="sr-Cyrl-RS"/>
              </w:rPr>
              <w:t>Држава</w:t>
            </w:r>
            <w:r w:rsidRPr="00215D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352" w:type="dxa"/>
            <w:vAlign w:val="center"/>
          </w:tcPr>
          <w:p w14:paraId="52388D14" w14:textId="77777777" w:rsidR="005D414D" w:rsidRPr="00215DF6" w:rsidRDefault="005D414D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5D414D" w:rsidRPr="00215DF6" w14:paraId="113E27A5" w14:textId="77777777" w:rsidTr="005D414D">
        <w:tc>
          <w:tcPr>
            <w:tcW w:w="3539" w:type="dxa"/>
          </w:tcPr>
          <w:p w14:paraId="44365106" w14:textId="5C874F48" w:rsidR="005D414D" w:rsidRPr="00215DF6" w:rsidRDefault="005D414D" w:rsidP="00215DF6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215DF6">
              <w:rPr>
                <w:rFonts w:ascii="Times New Roman" w:hAnsi="Times New Roman" w:cs="Times New Roman"/>
                <w:lang w:val="sr-Cyrl-RS"/>
              </w:rPr>
              <w:t>1.4. Регион/покрајина/општина*</w:t>
            </w:r>
          </w:p>
        </w:tc>
        <w:tc>
          <w:tcPr>
            <w:tcW w:w="5352" w:type="dxa"/>
            <w:vAlign w:val="center"/>
          </w:tcPr>
          <w:p w14:paraId="72CF2EAA" w14:textId="0095AA1A" w:rsidR="005D414D" w:rsidRPr="00215DF6" w:rsidRDefault="0031053C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Понекад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може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постојати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више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од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једног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села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са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истим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именом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у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земљи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. 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Из тих разлога,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м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олимо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вас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унесете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назив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региона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,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покрајине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,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општине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или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друге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релевантне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географске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или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административне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целине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бисте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нам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помогли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идентификујемо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село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.</w:t>
            </w: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 xml:space="preserve"> </w:t>
            </w:r>
          </w:p>
        </w:tc>
      </w:tr>
      <w:tr w:rsidR="003A193F" w:rsidRPr="00215DF6" w14:paraId="35B59A84" w14:textId="77777777" w:rsidTr="005D414D">
        <w:tc>
          <w:tcPr>
            <w:tcW w:w="3539" w:type="dxa"/>
          </w:tcPr>
          <w:p w14:paraId="752176C7" w14:textId="0F12E929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>1.</w:t>
            </w:r>
            <w:r w:rsidR="005D414D" w:rsidRPr="00215DF6">
              <w:rPr>
                <w:rFonts w:ascii="Times New Roman" w:hAnsi="Times New Roman" w:cs="Times New Roman"/>
                <w:lang w:val="sr-Cyrl-RS"/>
              </w:rPr>
              <w:t>5</w:t>
            </w:r>
            <w:r w:rsidRPr="00215DF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Географске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координате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села</w:t>
            </w:r>
            <w:proofErr w:type="spellEnd"/>
            <w:r w:rsidRPr="00215DF6">
              <w:rPr>
                <w:rFonts w:ascii="Times New Roman" w:hAnsi="Times New Roman" w:cs="Times New Roman"/>
              </w:rPr>
              <w:t>*:</w:t>
            </w:r>
          </w:p>
          <w:p w14:paraId="1FD6B465" w14:textId="77777777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>•</w:t>
            </w:r>
            <w:r w:rsidR="007643FA" w:rsidRPr="00215DF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Географска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ширина</w:t>
            </w:r>
            <w:proofErr w:type="spellEnd"/>
          </w:p>
          <w:p w14:paraId="0AD3432A" w14:textId="77777777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Географска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дужина</w:t>
            </w:r>
            <w:proofErr w:type="spellEnd"/>
          </w:p>
        </w:tc>
        <w:tc>
          <w:tcPr>
            <w:tcW w:w="5352" w:type="dxa"/>
            <w:vAlign w:val="center"/>
          </w:tcPr>
          <w:p w14:paraId="57A2749F" w14:textId="77777777" w:rsidR="00AD7977" w:rsidRPr="00215DF6" w:rsidRDefault="00AD797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 xml:space="preserve">Kористите формат „географска ширина / географска дужина“ са децималним степенима, тако да се географска ширина креће од -90 до 90 и географска дужина од -180 до 180. </w:t>
            </w:r>
          </w:p>
          <w:p w14:paraId="46467B1E" w14:textId="2AB75E1E" w:rsidR="00AD7977" w:rsidRPr="00215DF6" w:rsidRDefault="00AD797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Kоординате треба да буду назначене у формату као у примеру:</w:t>
            </w:r>
          </w:p>
          <w:p w14:paraId="18EE1899" w14:textId="77777777" w:rsidR="00AD7977" w:rsidRPr="00215DF6" w:rsidRDefault="00AD797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Географска ширина: 40.7128</w:t>
            </w:r>
          </w:p>
          <w:p w14:paraId="65C445C6" w14:textId="0132723D" w:rsidR="00A72CF9" w:rsidRPr="00215DF6" w:rsidRDefault="00AD797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Географска дужина: -74.0060</w:t>
            </w:r>
          </w:p>
        </w:tc>
      </w:tr>
      <w:tr w:rsidR="003A193F" w:rsidRPr="00215DF6" w14:paraId="65C9BF96" w14:textId="77777777" w:rsidTr="005D414D">
        <w:tc>
          <w:tcPr>
            <w:tcW w:w="3539" w:type="dxa"/>
          </w:tcPr>
          <w:p w14:paraId="12F58EC6" w14:textId="57FB3701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>1.</w:t>
            </w:r>
            <w:r w:rsidR="005D414D" w:rsidRPr="00215DF6">
              <w:rPr>
                <w:rFonts w:ascii="Times New Roman" w:hAnsi="Times New Roman" w:cs="Times New Roman"/>
                <w:lang w:val="sr-Cyrl-RS"/>
              </w:rPr>
              <w:t>6</w:t>
            </w:r>
            <w:r w:rsidRPr="00215DF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Становништво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5DF6">
              <w:rPr>
                <w:rFonts w:ascii="Times New Roman" w:hAnsi="Times New Roman" w:cs="Times New Roman"/>
              </w:rPr>
              <w:t>број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становника</w:t>
            </w:r>
            <w:proofErr w:type="spellEnd"/>
            <w:r w:rsidRPr="00215DF6">
              <w:rPr>
                <w:rFonts w:ascii="Times New Roman" w:hAnsi="Times New Roman" w:cs="Times New Roman"/>
              </w:rPr>
              <w:t>) *</w:t>
            </w:r>
          </w:p>
        </w:tc>
        <w:tc>
          <w:tcPr>
            <w:tcW w:w="5352" w:type="dxa"/>
            <w:vAlign w:val="center"/>
          </w:tcPr>
          <w:p w14:paraId="71730D14" w14:textId="65929A03" w:rsidR="0080337F" w:rsidRPr="00215DF6" w:rsidRDefault="00977B5D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С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обзиром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на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то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је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максимално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15.000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становника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предуслов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за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испуњавање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услова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,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молимо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наведите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број</w:t>
            </w:r>
            <w:proofErr w:type="spellEnd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становника</w:t>
            </w:r>
            <w:proofErr w:type="spellEnd"/>
            <w:r w:rsidR="00861FEA" w:rsidRPr="00215DF6">
              <w:rPr>
                <w:rFonts w:ascii="Times New Roman" w:hAnsi="Times New Roman"/>
                <w:i/>
                <w:iCs/>
                <w:color w:val="auto"/>
                <w:sz w:val="24"/>
              </w:rPr>
              <w:t>.</w:t>
            </w:r>
          </w:p>
        </w:tc>
      </w:tr>
      <w:tr w:rsidR="003A193F" w:rsidRPr="00215DF6" w14:paraId="2C022CFD" w14:textId="77777777" w:rsidTr="005D414D">
        <w:tc>
          <w:tcPr>
            <w:tcW w:w="3539" w:type="dxa"/>
          </w:tcPr>
          <w:p w14:paraId="07C7B922" w14:textId="66D16A65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215DF6">
              <w:rPr>
                <w:rFonts w:ascii="Times New Roman" w:hAnsi="Times New Roman" w:cs="Times New Roman"/>
                <w:lang w:val="sr-Cyrl-RS"/>
              </w:rPr>
              <w:t>До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ставите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r w:rsidRPr="00215DF6">
              <w:rPr>
                <w:rFonts w:ascii="Times New Roman" w:hAnsi="Times New Roman" w:cs="Times New Roman"/>
                <w:lang w:val="sr-Cyrl-RS"/>
              </w:rPr>
              <w:t xml:space="preserve">доступан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пописа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становништва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за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село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за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последњу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расположиву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годину.*</w:t>
            </w:r>
            <w:r w:rsidRPr="00215DF6">
              <w:rPr>
                <w:rFonts w:ascii="Times New Roman" w:hAnsi="Times New Roman" w:cs="Times New Roman"/>
                <w:lang w:val="sr-Cyrl-RS"/>
              </w:rPr>
              <w:t xml:space="preserve"> (обезбедити </w:t>
            </w:r>
            <w:r w:rsidR="00644A51" w:rsidRPr="00215DF6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15DF6">
              <w:rPr>
                <w:rFonts w:ascii="Times New Roman" w:hAnsi="Times New Roman" w:cs="Times New Roman"/>
                <w:lang w:val="sr-Cyrl-RS"/>
              </w:rPr>
              <w:t>електронски облик документа)</w:t>
            </w:r>
          </w:p>
        </w:tc>
        <w:tc>
          <w:tcPr>
            <w:tcW w:w="5352" w:type="dxa"/>
            <w:vAlign w:val="center"/>
          </w:tcPr>
          <w:p w14:paraId="14160673" w14:textId="16B5870D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</w:p>
        </w:tc>
      </w:tr>
      <w:tr w:rsidR="003A193F" w:rsidRPr="00215DF6" w14:paraId="363F6074" w14:textId="77777777" w:rsidTr="005D414D">
        <w:trPr>
          <w:trHeight w:val="351"/>
        </w:trPr>
        <w:tc>
          <w:tcPr>
            <w:tcW w:w="3539" w:type="dxa"/>
            <w:vMerge w:val="restart"/>
          </w:tcPr>
          <w:p w14:paraId="6A84BD20" w14:textId="77777777" w:rsidR="0080337F" w:rsidRPr="00215DF6" w:rsidRDefault="0080337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  <w:lang w:val="sr-Cyrl-RS"/>
              </w:rPr>
              <w:t xml:space="preserve">Доставите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доступне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r w:rsidRPr="00215DF6">
              <w:rPr>
                <w:rFonts w:ascii="Times New Roman" w:hAnsi="Times New Roman" w:cs="Times New Roman"/>
                <w:lang w:val="sr-Cyrl-RS"/>
              </w:rPr>
              <w:t>из</w:t>
            </w:r>
            <w:r w:rsidRPr="00215DF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последња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пописа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становништва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за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село</w:t>
            </w:r>
            <w:proofErr w:type="spellEnd"/>
          </w:p>
        </w:tc>
        <w:tc>
          <w:tcPr>
            <w:tcW w:w="5352" w:type="dxa"/>
            <w:vAlign w:val="center"/>
          </w:tcPr>
          <w:p w14:paraId="01585EF4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215DF6" w14:paraId="274F203F" w14:textId="77777777" w:rsidTr="005D414D">
        <w:trPr>
          <w:trHeight w:val="403"/>
        </w:trPr>
        <w:tc>
          <w:tcPr>
            <w:tcW w:w="3539" w:type="dxa"/>
            <w:vMerge/>
            <w:vAlign w:val="center"/>
          </w:tcPr>
          <w:p w14:paraId="38640341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  <w:tc>
          <w:tcPr>
            <w:tcW w:w="5352" w:type="dxa"/>
            <w:vAlign w:val="center"/>
          </w:tcPr>
          <w:p w14:paraId="6FDDB3FF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215DF6" w14:paraId="787EA8B4" w14:textId="77777777" w:rsidTr="005D414D">
        <w:tc>
          <w:tcPr>
            <w:tcW w:w="3539" w:type="dxa"/>
            <w:vMerge/>
            <w:vAlign w:val="center"/>
          </w:tcPr>
          <w:p w14:paraId="2194C5DD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  <w:tc>
          <w:tcPr>
            <w:tcW w:w="5352" w:type="dxa"/>
            <w:vAlign w:val="center"/>
          </w:tcPr>
          <w:p w14:paraId="637772DE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215DF6" w14:paraId="707D453A" w14:textId="77777777" w:rsidTr="005D414D">
        <w:tc>
          <w:tcPr>
            <w:tcW w:w="3539" w:type="dxa"/>
            <w:vAlign w:val="center"/>
          </w:tcPr>
          <w:p w14:paraId="2E1AFD79" w14:textId="1FD9A50E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</w:rPr>
              <w:t>1.</w:t>
            </w:r>
            <w:r w:rsidR="00A72CF9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7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Површина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територије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(у км</w:t>
            </w:r>
            <w:r w:rsidRPr="00215DF6">
              <w:rPr>
                <w:rFonts w:ascii="Times New Roman" w:hAnsi="Times New Roman"/>
                <w:color w:val="auto"/>
                <w:sz w:val="24"/>
                <w:vertAlign w:val="superscript"/>
              </w:rPr>
              <w:t>2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5352" w:type="dxa"/>
            <w:vAlign w:val="center"/>
          </w:tcPr>
          <w:p w14:paraId="5C7ADD01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</w:tbl>
    <w:p w14:paraId="10D5C86C" w14:textId="77777777" w:rsidR="006A795F" w:rsidRPr="00215DF6" w:rsidRDefault="006A795F" w:rsidP="00215DF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423"/>
      </w:tblGrid>
      <w:tr w:rsidR="003A193F" w:rsidRPr="00215DF6" w14:paraId="0E8AD17D" w14:textId="77777777" w:rsidTr="00F90C1C">
        <w:tc>
          <w:tcPr>
            <w:tcW w:w="8891" w:type="dxa"/>
            <w:gridSpan w:val="2"/>
            <w:vAlign w:val="center"/>
          </w:tcPr>
          <w:p w14:paraId="74767E92" w14:textId="71945FE8" w:rsidR="00DB1CCE" w:rsidRPr="00215DF6" w:rsidRDefault="00DB1CCE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bookmarkStart w:id="0" w:name="_Hlk158799370"/>
            <w:r w:rsidRPr="00215DF6">
              <w:rPr>
                <w:rFonts w:ascii="Times New Roman" w:hAnsi="Times New Roman"/>
                <w:b/>
                <w:i/>
                <w:color w:val="auto"/>
                <w:sz w:val="24"/>
                <w:lang w:val="sr-Cyrl-RS"/>
              </w:rPr>
              <w:t>1.</w:t>
            </w:r>
            <w:r w:rsidR="00A72CF9" w:rsidRPr="00215DF6">
              <w:rPr>
                <w:rFonts w:ascii="Times New Roman" w:hAnsi="Times New Roman"/>
                <w:b/>
                <w:i/>
                <w:color w:val="auto"/>
                <w:sz w:val="24"/>
                <w:lang w:val="sr-Cyrl-RS"/>
              </w:rPr>
              <w:t>8</w:t>
            </w:r>
            <w:r w:rsidRPr="00215DF6">
              <w:rPr>
                <w:rFonts w:ascii="Times New Roman" w:hAnsi="Times New Roman"/>
                <w:b/>
                <w:i/>
                <w:color w:val="auto"/>
                <w:sz w:val="24"/>
                <w:lang w:val="sr-Cyrl-RS"/>
              </w:rPr>
              <w:t xml:space="preserve">.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Контакт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подаци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представника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у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селу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.</w:t>
            </w:r>
          </w:p>
          <w:p w14:paraId="00E28EBE" w14:textId="77777777" w:rsidR="00DB1CCE" w:rsidRPr="00215DF6" w:rsidRDefault="00DB1CCE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Наведен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>а особа</w:t>
            </w:r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ће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бити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представник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за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све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комуникације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са</w:t>
            </w:r>
            <w:proofErr w:type="spellEnd"/>
            <w:r w:rsidRPr="00215DF6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 xml:space="preserve"> </w:t>
            </w:r>
            <w:r w:rsidRPr="00215DF6">
              <w:rPr>
                <w:rFonts w:ascii="Times New Roman" w:hAnsi="Times New Roman"/>
                <w:i/>
                <w:color w:val="auto"/>
                <w:sz w:val="24"/>
                <w:lang w:val="sr-Latn-RS"/>
              </w:rPr>
              <w:t>UNWTO-</w:t>
            </w:r>
            <w:r w:rsidRPr="00215DF6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>ом</w:t>
            </w:r>
            <w:r w:rsidRPr="00215DF6">
              <w:rPr>
                <w:rFonts w:ascii="Times New Roman" w:hAnsi="Times New Roman"/>
                <w:i/>
                <w:color w:val="auto"/>
                <w:sz w:val="24"/>
              </w:rPr>
              <w:t>.</w:t>
            </w:r>
          </w:p>
        </w:tc>
      </w:tr>
      <w:tr w:rsidR="003A193F" w:rsidRPr="00215DF6" w14:paraId="6BAEECE9" w14:textId="77777777" w:rsidTr="00DB1CCE">
        <w:tc>
          <w:tcPr>
            <w:tcW w:w="3468" w:type="dxa"/>
            <w:vAlign w:val="center"/>
          </w:tcPr>
          <w:p w14:paraId="7E93604E" w14:textId="617B6CAC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bookmarkStart w:id="1" w:name="_Hlk158799693"/>
            <w:r w:rsidRPr="00215DF6">
              <w:rPr>
                <w:rFonts w:ascii="Times New Roman" w:hAnsi="Times New Roman"/>
                <w:color w:val="auto"/>
                <w:sz w:val="24"/>
              </w:rPr>
              <w:t>1.</w:t>
            </w:r>
            <w:r w:rsidR="00EA0C1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8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.1.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Титула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господин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госпођа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друго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>)*</w:t>
            </w:r>
          </w:p>
        </w:tc>
        <w:tc>
          <w:tcPr>
            <w:tcW w:w="5423" w:type="dxa"/>
            <w:vAlign w:val="center"/>
          </w:tcPr>
          <w:p w14:paraId="76E28901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36CB0AD8" w14:textId="77777777" w:rsidTr="00DB1CCE">
        <w:tc>
          <w:tcPr>
            <w:tcW w:w="3468" w:type="dxa"/>
            <w:vAlign w:val="center"/>
          </w:tcPr>
          <w:p w14:paraId="30C3A919" w14:textId="7403259A" w:rsidR="0080337F" w:rsidRPr="00215DF6" w:rsidRDefault="0080337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</w:t>
            </w:r>
            <w:r w:rsidR="00EA0C1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8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.2. Презиме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5D3AE0B3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341F7676" w14:textId="77777777" w:rsidTr="00DB1CCE">
        <w:tc>
          <w:tcPr>
            <w:tcW w:w="3468" w:type="dxa"/>
            <w:vAlign w:val="center"/>
          </w:tcPr>
          <w:p w14:paraId="266BD5D0" w14:textId="1406BEC8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1.8.3. </w:t>
            </w:r>
            <w:r w:rsidR="0080337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Име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11F66222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1C4165C2" w14:textId="77777777" w:rsidTr="00DB1CCE">
        <w:tc>
          <w:tcPr>
            <w:tcW w:w="3468" w:type="dxa"/>
            <w:vAlign w:val="center"/>
          </w:tcPr>
          <w:p w14:paraId="36106AFA" w14:textId="5384D048" w:rsidR="0080337F" w:rsidRPr="00215DF6" w:rsidRDefault="0080337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</w:t>
            </w:r>
            <w:r w:rsidR="00EA0C1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8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.4. Институција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2EE4D80E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58C2DC3D" w14:textId="77777777" w:rsidTr="00DB1CCE">
        <w:tc>
          <w:tcPr>
            <w:tcW w:w="3468" w:type="dxa"/>
            <w:vAlign w:val="center"/>
          </w:tcPr>
          <w:p w14:paraId="13E980B2" w14:textId="48CD646E" w:rsidR="0080337F" w:rsidRPr="00215DF6" w:rsidRDefault="0080337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</w:t>
            </w:r>
            <w:r w:rsidR="00EA0C1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8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.5. Позиција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7FFAEF7F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3FE6A8A0" w14:textId="77777777" w:rsidTr="00DB1CCE">
        <w:tc>
          <w:tcPr>
            <w:tcW w:w="3468" w:type="dxa"/>
            <w:vAlign w:val="center"/>
          </w:tcPr>
          <w:p w14:paraId="4687E8CD" w14:textId="7294D168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1.8.6. </w:t>
            </w:r>
            <w:r w:rsidR="0080337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Улица и број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66FAD5BD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7EA36880" w14:textId="77777777" w:rsidTr="00DB1CCE">
        <w:tc>
          <w:tcPr>
            <w:tcW w:w="3468" w:type="dxa"/>
            <w:vAlign w:val="center"/>
          </w:tcPr>
          <w:p w14:paraId="0EDFCA5C" w14:textId="2A98FF9C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1.8.7. </w:t>
            </w:r>
            <w:r w:rsidR="0080337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Држава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/покрајина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3A62E2CB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4B297188" w14:textId="77777777" w:rsidTr="00DB1CCE">
        <w:tc>
          <w:tcPr>
            <w:tcW w:w="3468" w:type="dxa"/>
            <w:vAlign w:val="center"/>
          </w:tcPr>
          <w:p w14:paraId="5DECDFC6" w14:textId="04DBCDFA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1.8.8. </w:t>
            </w:r>
            <w:r w:rsidR="0080337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Поштански број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* </w:t>
            </w:r>
          </w:p>
        </w:tc>
        <w:tc>
          <w:tcPr>
            <w:tcW w:w="5423" w:type="dxa"/>
            <w:vAlign w:val="center"/>
          </w:tcPr>
          <w:p w14:paraId="635190B6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35A567A5" w14:textId="77777777" w:rsidTr="00DB1CCE">
        <w:tc>
          <w:tcPr>
            <w:tcW w:w="3468" w:type="dxa"/>
            <w:vAlign w:val="center"/>
          </w:tcPr>
          <w:p w14:paraId="0FF538F7" w14:textId="734D76CF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1.8.9. </w:t>
            </w:r>
            <w:proofErr w:type="spellStart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>Позивни</w:t>
            </w:r>
            <w:proofErr w:type="spellEnd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 + </w:t>
            </w:r>
            <w:proofErr w:type="spellStart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>телефона</w:t>
            </w:r>
            <w:proofErr w:type="spellEnd"/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 *</w:t>
            </w:r>
          </w:p>
        </w:tc>
        <w:tc>
          <w:tcPr>
            <w:tcW w:w="5423" w:type="dxa"/>
            <w:vAlign w:val="center"/>
          </w:tcPr>
          <w:p w14:paraId="4D9704F1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2CD2CA6B" w14:textId="77777777" w:rsidTr="00DB1CCE">
        <w:tc>
          <w:tcPr>
            <w:tcW w:w="3468" w:type="dxa"/>
            <w:vAlign w:val="center"/>
          </w:tcPr>
          <w:p w14:paraId="2585F378" w14:textId="3C419B6C" w:rsidR="0080337F" w:rsidRPr="00215DF6" w:rsidRDefault="00EA0C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1.8.10. 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 xml:space="preserve">E-mail </w:t>
            </w:r>
            <w:r w:rsidR="0080337F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адреса</w:t>
            </w:r>
            <w:r w:rsidR="0080337F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1EDA03DC" w14:textId="77777777" w:rsidR="0080337F" w:rsidRPr="00215DF6" w:rsidRDefault="0080337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bookmarkEnd w:id="0"/>
      <w:bookmarkEnd w:id="1"/>
    </w:tbl>
    <w:p w14:paraId="2DAC26E4" w14:textId="55EE22BF" w:rsidR="00E52F5A" w:rsidRPr="00215DF6" w:rsidRDefault="00E52F5A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423"/>
      </w:tblGrid>
      <w:tr w:rsidR="00EA0C1F" w:rsidRPr="00215DF6" w14:paraId="6AE875FA" w14:textId="77777777" w:rsidTr="003F6000">
        <w:tc>
          <w:tcPr>
            <w:tcW w:w="8891" w:type="dxa"/>
            <w:gridSpan w:val="2"/>
            <w:vAlign w:val="center"/>
          </w:tcPr>
          <w:p w14:paraId="71649289" w14:textId="5834F895" w:rsidR="00B32FDE" w:rsidRPr="00215DF6" w:rsidRDefault="00EA0C1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 xml:space="preserve">1.9 </w:t>
            </w:r>
            <w:r w:rsidR="00C15A1F"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 xml:space="preserve">Контакт подаци </w:t>
            </w:r>
            <w:r w:rsidR="00B32FDE"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 xml:space="preserve">представника </w:t>
            </w:r>
            <w:r w:rsidR="008368B5"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 xml:space="preserve">у држави чланици </w:t>
            </w:r>
            <w:r w:rsidR="008368B5" w:rsidRPr="00215DF6">
              <w:rPr>
                <w:rFonts w:ascii="Times New Roman" w:hAnsi="Times New Roman"/>
                <w:b/>
                <w:color w:val="auto"/>
                <w:sz w:val="24"/>
                <w:lang w:val="sr-Latn-RS"/>
              </w:rPr>
              <w:t>UNWTO-a</w:t>
            </w:r>
          </w:p>
          <w:p w14:paraId="10F039DC" w14:textId="1E3FE487" w:rsidR="00EA0C1F" w:rsidRPr="00215DF6" w:rsidRDefault="00B32FDE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 xml:space="preserve">Наведена особа ће бити представник за комуникацију и координацију свих питања у вези са кандидатуром са </w:t>
            </w:r>
            <w:r w:rsidR="00393232" w:rsidRPr="00215DF6">
              <w:rPr>
                <w:rFonts w:ascii="Times New Roman" w:hAnsi="Times New Roman"/>
                <w:i/>
                <w:color w:val="auto"/>
                <w:sz w:val="24"/>
                <w:lang w:val="sr-Latn-RS"/>
              </w:rPr>
              <w:t>UNWTO-</w:t>
            </w:r>
            <w:r w:rsidR="00393232" w:rsidRPr="00215DF6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>ом</w:t>
            </w:r>
            <w:r w:rsidR="00393232" w:rsidRPr="00215DF6">
              <w:rPr>
                <w:rFonts w:ascii="Times New Roman" w:hAnsi="Times New Roman"/>
                <w:i/>
                <w:color w:val="auto"/>
                <w:sz w:val="24"/>
              </w:rPr>
              <w:t>.</w:t>
            </w:r>
          </w:p>
        </w:tc>
      </w:tr>
      <w:tr w:rsidR="00C15A1F" w:rsidRPr="00215DF6" w14:paraId="4FBB7DA1" w14:textId="77777777" w:rsidTr="003F6000">
        <w:tc>
          <w:tcPr>
            <w:tcW w:w="3468" w:type="dxa"/>
            <w:vAlign w:val="center"/>
          </w:tcPr>
          <w:p w14:paraId="081609E6" w14:textId="2D4C3181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</w:rPr>
              <w:t>1.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9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.1.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Титула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господин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госпођа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друго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>)*</w:t>
            </w:r>
          </w:p>
        </w:tc>
        <w:tc>
          <w:tcPr>
            <w:tcW w:w="5423" w:type="dxa"/>
            <w:vAlign w:val="center"/>
          </w:tcPr>
          <w:p w14:paraId="50866AC9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15A1F" w:rsidRPr="00215DF6" w14:paraId="6A2E1966" w14:textId="77777777" w:rsidTr="003F6000">
        <w:tc>
          <w:tcPr>
            <w:tcW w:w="3468" w:type="dxa"/>
            <w:vAlign w:val="center"/>
          </w:tcPr>
          <w:p w14:paraId="66CF76CE" w14:textId="11F66C2F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1.9.2. Презиме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400DBD90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15A1F" w:rsidRPr="00215DF6" w14:paraId="37408D72" w14:textId="77777777" w:rsidTr="003F6000">
        <w:tc>
          <w:tcPr>
            <w:tcW w:w="3468" w:type="dxa"/>
            <w:vAlign w:val="center"/>
          </w:tcPr>
          <w:p w14:paraId="059140F7" w14:textId="7C7C3C19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1.9.3. Име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3075EE37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15A1F" w:rsidRPr="00215DF6" w14:paraId="04D47FB1" w14:textId="77777777" w:rsidTr="003F6000">
        <w:tc>
          <w:tcPr>
            <w:tcW w:w="3468" w:type="dxa"/>
            <w:vAlign w:val="center"/>
          </w:tcPr>
          <w:p w14:paraId="427F239C" w14:textId="248C9638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1.9.4. Институција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2285DF4E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15A1F" w:rsidRPr="00215DF6" w14:paraId="230DC0FC" w14:textId="77777777" w:rsidTr="003F6000">
        <w:tc>
          <w:tcPr>
            <w:tcW w:w="3468" w:type="dxa"/>
            <w:vAlign w:val="center"/>
          </w:tcPr>
          <w:p w14:paraId="6733604C" w14:textId="7DA9A511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1.9.5. Позиција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390229E3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15A1F" w:rsidRPr="00215DF6" w14:paraId="011345D8" w14:textId="77777777" w:rsidTr="003F6000">
        <w:tc>
          <w:tcPr>
            <w:tcW w:w="3468" w:type="dxa"/>
            <w:vAlign w:val="center"/>
          </w:tcPr>
          <w:p w14:paraId="61B13D04" w14:textId="3FC10443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1.9.6. Улица и број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677EA881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C15A1F" w:rsidRPr="00215DF6" w14:paraId="7EDD4189" w14:textId="77777777" w:rsidTr="003F6000">
        <w:tc>
          <w:tcPr>
            <w:tcW w:w="3468" w:type="dxa"/>
            <w:vAlign w:val="center"/>
          </w:tcPr>
          <w:p w14:paraId="5B6B0EF0" w14:textId="635227A8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1.9.7. Држава/покрајина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3528F21E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C15A1F" w:rsidRPr="00215DF6" w14:paraId="55AAEDCA" w14:textId="77777777" w:rsidTr="003F6000">
        <w:tc>
          <w:tcPr>
            <w:tcW w:w="3468" w:type="dxa"/>
            <w:vAlign w:val="center"/>
          </w:tcPr>
          <w:p w14:paraId="09282068" w14:textId="5A83EEC8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1.9.8. Поштански број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* </w:t>
            </w:r>
          </w:p>
        </w:tc>
        <w:tc>
          <w:tcPr>
            <w:tcW w:w="5423" w:type="dxa"/>
            <w:vAlign w:val="center"/>
          </w:tcPr>
          <w:p w14:paraId="636FDE2A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C15A1F" w:rsidRPr="00215DF6" w14:paraId="79CEC8F7" w14:textId="77777777" w:rsidTr="003F6000">
        <w:tc>
          <w:tcPr>
            <w:tcW w:w="3468" w:type="dxa"/>
            <w:vAlign w:val="center"/>
          </w:tcPr>
          <w:p w14:paraId="197133E1" w14:textId="62DA9721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1.9.9.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Позивни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+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телефона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*</w:t>
            </w:r>
          </w:p>
        </w:tc>
        <w:tc>
          <w:tcPr>
            <w:tcW w:w="5423" w:type="dxa"/>
            <w:vAlign w:val="center"/>
          </w:tcPr>
          <w:p w14:paraId="26DFFBE2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C15A1F" w:rsidRPr="00215DF6" w14:paraId="4C02A0E8" w14:textId="77777777" w:rsidTr="003F6000">
        <w:tc>
          <w:tcPr>
            <w:tcW w:w="3468" w:type="dxa"/>
            <w:vAlign w:val="center"/>
          </w:tcPr>
          <w:p w14:paraId="633860BF" w14:textId="3FFA40FE" w:rsidR="00C15A1F" w:rsidRPr="00215DF6" w:rsidRDefault="00C15A1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1.9.10. 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E-mail 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адреса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14:paraId="04E47900" w14:textId="77777777" w:rsidR="00C15A1F" w:rsidRPr="00215DF6" w:rsidRDefault="00C15A1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5174DDCE" w14:textId="77777777" w:rsidR="00552DCF" w:rsidRPr="00215DF6" w:rsidRDefault="00552DCF" w:rsidP="00215DF6">
      <w:pPr>
        <w:spacing w:line="240" w:lineRule="auto"/>
        <w:rPr>
          <w:rFonts w:ascii="Times New Roman" w:eastAsiaTheme="majorEastAsia" w:hAnsi="Times New Roman" w:cs="Times New Roman"/>
          <w:b/>
          <w:spacing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423"/>
      </w:tblGrid>
      <w:tr w:rsidR="00393232" w:rsidRPr="00215DF6" w14:paraId="6CFDDC9D" w14:textId="77777777" w:rsidTr="003F6000">
        <w:tc>
          <w:tcPr>
            <w:tcW w:w="8891" w:type="dxa"/>
            <w:gridSpan w:val="2"/>
            <w:vAlign w:val="center"/>
          </w:tcPr>
          <w:p w14:paraId="6E437902" w14:textId="77777777" w:rsidR="00393232" w:rsidRPr="00215DF6" w:rsidRDefault="00393232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>1.10. Детаљи о каналима промоције на интернет мрежи (веб сајт и друштвене мреже)</w:t>
            </w:r>
          </w:p>
          <w:p w14:paraId="294591FA" w14:textId="115E0B0E" w:rsidR="00393232" w:rsidRPr="00215DF6" w:rsidRDefault="00393232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i/>
                <w:iCs/>
                <w:color w:val="auto"/>
                <w:sz w:val="24"/>
                <w:lang w:val="sr-Cyrl-RS"/>
              </w:rPr>
              <w:t>Ако их има, наведите их</w:t>
            </w:r>
          </w:p>
        </w:tc>
      </w:tr>
      <w:tr w:rsidR="00393232" w:rsidRPr="00215DF6" w14:paraId="3526EE5A" w14:textId="77777777" w:rsidTr="003F6000">
        <w:tc>
          <w:tcPr>
            <w:tcW w:w="3468" w:type="dxa"/>
            <w:vAlign w:val="center"/>
          </w:tcPr>
          <w:p w14:paraId="62056719" w14:textId="217FDB6C" w:rsidR="00552DCF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1.10.1. Веб сајт</w:t>
            </w:r>
          </w:p>
        </w:tc>
        <w:tc>
          <w:tcPr>
            <w:tcW w:w="5423" w:type="dxa"/>
            <w:vAlign w:val="center"/>
          </w:tcPr>
          <w:p w14:paraId="045111DD" w14:textId="77777777" w:rsidR="00393232" w:rsidRPr="00215DF6" w:rsidRDefault="00393232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52DCF" w:rsidRPr="00215DF6" w14:paraId="7A85EA9F" w14:textId="77777777" w:rsidTr="003F6000">
        <w:tc>
          <w:tcPr>
            <w:tcW w:w="3468" w:type="dxa"/>
            <w:vAlign w:val="center"/>
          </w:tcPr>
          <w:p w14:paraId="5797478F" w14:textId="171A1D69" w:rsidR="00552DCF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1.10.2. Инстаграм</w:t>
            </w:r>
          </w:p>
        </w:tc>
        <w:tc>
          <w:tcPr>
            <w:tcW w:w="5423" w:type="dxa"/>
            <w:vAlign w:val="center"/>
          </w:tcPr>
          <w:p w14:paraId="61A10D3E" w14:textId="77777777" w:rsidR="00552DCF" w:rsidRPr="00215DF6" w:rsidRDefault="00552DCF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93232" w:rsidRPr="00215DF6" w14:paraId="2368F101" w14:textId="77777777" w:rsidTr="003F6000">
        <w:tc>
          <w:tcPr>
            <w:tcW w:w="3468" w:type="dxa"/>
            <w:vAlign w:val="center"/>
          </w:tcPr>
          <w:p w14:paraId="3192CCD6" w14:textId="3F57AC75" w:rsidR="00393232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lastRenderedPageBreak/>
              <w:t>1.10.3.Твитер</w:t>
            </w:r>
          </w:p>
        </w:tc>
        <w:tc>
          <w:tcPr>
            <w:tcW w:w="5423" w:type="dxa"/>
            <w:vAlign w:val="center"/>
          </w:tcPr>
          <w:p w14:paraId="67C8F4EC" w14:textId="77777777" w:rsidR="00393232" w:rsidRPr="00215DF6" w:rsidRDefault="00393232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93232" w:rsidRPr="00215DF6" w14:paraId="002EF777" w14:textId="77777777" w:rsidTr="003F6000">
        <w:tc>
          <w:tcPr>
            <w:tcW w:w="3468" w:type="dxa"/>
            <w:vAlign w:val="center"/>
          </w:tcPr>
          <w:p w14:paraId="0BF28317" w14:textId="4775BEF2" w:rsidR="00552DCF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1.10.4. Линкедин</w:t>
            </w:r>
          </w:p>
        </w:tc>
        <w:tc>
          <w:tcPr>
            <w:tcW w:w="5423" w:type="dxa"/>
            <w:vAlign w:val="center"/>
          </w:tcPr>
          <w:p w14:paraId="719BC705" w14:textId="77777777" w:rsidR="00393232" w:rsidRPr="00215DF6" w:rsidRDefault="00393232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93232" w:rsidRPr="00215DF6" w14:paraId="689277F1" w14:textId="77777777" w:rsidTr="003F6000">
        <w:tc>
          <w:tcPr>
            <w:tcW w:w="3468" w:type="dxa"/>
            <w:vAlign w:val="center"/>
          </w:tcPr>
          <w:p w14:paraId="24D85265" w14:textId="2B39BBC1" w:rsidR="00552DCF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1.10.5.Фејзбук</w:t>
            </w:r>
          </w:p>
        </w:tc>
        <w:tc>
          <w:tcPr>
            <w:tcW w:w="5423" w:type="dxa"/>
            <w:vAlign w:val="center"/>
          </w:tcPr>
          <w:p w14:paraId="19DDAF15" w14:textId="77777777" w:rsidR="00393232" w:rsidRPr="00215DF6" w:rsidRDefault="00393232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93232" w:rsidRPr="00215DF6" w14:paraId="2CD8F02B" w14:textId="77777777" w:rsidTr="003F6000">
        <w:tc>
          <w:tcPr>
            <w:tcW w:w="3468" w:type="dxa"/>
            <w:vAlign w:val="center"/>
          </w:tcPr>
          <w:p w14:paraId="5610450C" w14:textId="390BF59D" w:rsidR="00393232" w:rsidRPr="00215DF6" w:rsidRDefault="00552DCF" w:rsidP="00215DF6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1.10.6. Остало</w:t>
            </w:r>
          </w:p>
        </w:tc>
        <w:tc>
          <w:tcPr>
            <w:tcW w:w="5423" w:type="dxa"/>
            <w:vAlign w:val="center"/>
          </w:tcPr>
          <w:p w14:paraId="4935B7CC" w14:textId="77777777" w:rsidR="00393232" w:rsidRPr="00215DF6" w:rsidRDefault="00393232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1F348E02" w14:textId="77777777" w:rsidR="00552DCF" w:rsidRPr="00215DF6" w:rsidRDefault="00552DCF" w:rsidP="00215DF6">
      <w:pPr>
        <w:spacing w:line="240" w:lineRule="auto"/>
        <w:rPr>
          <w:rFonts w:ascii="Times New Roman" w:eastAsiaTheme="majorEastAsia" w:hAnsi="Times New Roman" w:cs="Times New Roman"/>
          <w:b/>
          <w:spacing w:val="20"/>
        </w:rPr>
      </w:pPr>
    </w:p>
    <w:p w14:paraId="59961274" w14:textId="0F54C4FA" w:rsidR="00852DE9" w:rsidRPr="00215DF6" w:rsidRDefault="00B56C81" w:rsidP="00215DF6">
      <w:pPr>
        <w:spacing w:line="240" w:lineRule="auto"/>
        <w:rPr>
          <w:rFonts w:ascii="Times New Roman" w:eastAsiaTheme="majorEastAsia" w:hAnsi="Times New Roman" w:cs="Times New Roman"/>
          <w:b/>
          <w:spacing w:val="20"/>
        </w:rPr>
      </w:pPr>
      <w:r w:rsidRPr="00215DF6">
        <w:rPr>
          <w:rFonts w:ascii="Times New Roman" w:eastAsiaTheme="majorEastAsia" w:hAnsi="Times New Roman" w:cs="Times New Roman"/>
          <w:b/>
          <w:spacing w:val="20"/>
        </w:rPr>
        <w:t>2. КЉУЧНИ ПОДАЦИ О ТУРИЗМУ</w:t>
      </w:r>
    </w:p>
    <w:p w14:paraId="1392ECC5" w14:textId="3B7172A3" w:rsidR="00E323FA" w:rsidRPr="00215DF6" w:rsidRDefault="00FE524F" w:rsidP="00190067">
      <w:pPr>
        <w:pStyle w:val="FootnoteText"/>
        <w:spacing w:after="120"/>
        <w:rPr>
          <w:rFonts w:ascii="Times New Roman" w:eastAsiaTheme="majorEastAsia" w:hAnsi="Times New Roman" w:cs="Times New Roman"/>
          <w:b/>
          <w:spacing w:val="20"/>
          <w:sz w:val="24"/>
          <w:szCs w:val="24"/>
          <w:lang w:val="sr-Cyrl-RS"/>
        </w:rPr>
      </w:pPr>
      <w:r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Cyrl-RS"/>
        </w:rPr>
        <w:t xml:space="preserve">За више информација о дефиницијама посетилаца, туристичких производа, итд., погледајте Речник туристичких термина </w:t>
      </w:r>
      <w:r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Latn-RS"/>
        </w:rPr>
        <w:t>UNWTO</w:t>
      </w:r>
      <w:r w:rsidR="00FF38B2"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Cyrl-RS"/>
        </w:rPr>
        <w:t xml:space="preserve"> - </w:t>
      </w:r>
      <w:hyperlink r:id="rId7" w:history="1">
        <w:r w:rsidR="00FF38B2" w:rsidRPr="00215DF6">
          <w:rPr>
            <w:rStyle w:val="Hyperlink"/>
            <w:rFonts w:ascii="Times New Roman" w:eastAsia="Arial Nova" w:hAnsi="Times New Roman" w:cs="Times New Roman"/>
            <w:sz w:val="24"/>
            <w:szCs w:val="24"/>
          </w:rPr>
          <w:t>UNWTO Glossary of Tourism Terms</w:t>
        </w:r>
      </w:hyperlink>
      <w:r w:rsidR="00FF38B2" w:rsidRPr="00215DF6">
        <w:rPr>
          <w:rStyle w:val="FootnoteReference"/>
          <w:rFonts w:ascii="Times New Roman" w:eastAsia="Arial Nova" w:hAnsi="Times New Roman" w:cs="Times New Roman"/>
          <w:sz w:val="24"/>
          <w:szCs w:val="24"/>
        </w:rPr>
        <w:footnoteReference w:id="1"/>
      </w:r>
      <w:r w:rsidR="00FF38B2" w:rsidRPr="00215DF6">
        <w:rPr>
          <w:rFonts w:ascii="Times New Roman" w:eastAsia="Arial Nova" w:hAnsi="Times New Roman" w:cs="Times New Roman"/>
          <w:sz w:val="24"/>
          <w:szCs w:val="24"/>
        </w:rPr>
        <w:t xml:space="preserve"> </w:t>
      </w:r>
      <w:r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Latn-RS"/>
        </w:rPr>
        <w:t xml:space="preserve"> </w:t>
      </w:r>
      <w:r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Cyrl-RS"/>
        </w:rPr>
        <w:t xml:space="preserve">и Међународне препоруке за статистику туризма 2008 </w:t>
      </w:r>
      <w:r w:rsidR="00FF38B2" w:rsidRPr="00215DF6">
        <w:rPr>
          <w:rFonts w:ascii="Times New Roman" w:eastAsiaTheme="majorEastAsia" w:hAnsi="Times New Roman" w:cs="Times New Roman"/>
          <w:spacing w:val="20"/>
          <w:sz w:val="24"/>
          <w:szCs w:val="24"/>
          <w:lang w:val="sr-Cyrl-RS"/>
        </w:rPr>
        <w:t xml:space="preserve">- </w:t>
      </w:r>
      <w:hyperlink r:id="rId8" w:anchor=")" w:history="1">
        <w:r w:rsidR="00FF38B2" w:rsidRPr="00215DF6">
          <w:rPr>
            <w:rStyle w:val="Hyperlink"/>
            <w:rFonts w:ascii="Times New Roman" w:eastAsia="Arial Nova" w:hAnsi="Times New Roman" w:cs="Times New Roman"/>
            <w:sz w:val="24"/>
            <w:szCs w:val="24"/>
          </w:rPr>
          <w:t>International Recommendations for Tourism Statistics 2008</w:t>
        </w:r>
      </w:hyperlink>
      <w:r w:rsidR="00FF38B2" w:rsidRPr="00215DF6">
        <w:rPr>
          <w:rFonts w:ascii="Times New Roman" w:eastAsia="Arial Nova" w:hAnsi="Times New Roman" w:cs="Times New Roman"/>
          <w:sz w:val="24"/>
          <w:szCs w:val="24"/>
        </w:rPr>
        <w:t xml:space="preserve"> (IRTS 2008)</w:t>
      </w:r>
      <w:r w:rsidR="00FF38B2" w:rsidRPr="00215DF6">
        <w:rPr>
          <w:rStyle w:val="FootnoteReference"/>
          <w:rFonts w:ascii="Times New Roman" w:eastAsia="Arial Nova" w:hAnsi="Times New Roman" w:cs="Times New Roman"/>
          <w:sz w:val="24"/>
          <w:szCs w:val="24"/>
        </w:rPr>
        <w:footnoteReference w:id="2"/>
      </w:r>
      <w:r w:rsidR="00FF38B2" w:rsidRPr="00215DF6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14:paraId="6D4ECC6C" w14:textId="6432FFF9" w:rsidR="00B56C81" w:rsidRPr="00215DF6" w:rsidRDefault="006867EB" w:rsidP="00215DF6">
      <w:pPr>
        <w:pStyle w:val="B1Mainbody"/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sr-Cyrl-RS"/>
        </w:rPr>
        <w:t xml:space="preserve">2.1. </w:t>
      </w:r>
      <w:proofErr w:type="spellStart"/>
      <w:r w:rsidR="00B56C81"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Посетиоци</w:t>
      </w:r>
      <w:proofErr w:type="spellEnd"/>
    </w:p>
    <w:p w14:paraId="030534BD" w14:textId="4CB6292B" w:rsidR="00E52F5A" w:rsidRDefault="00B56C81" w:rsidP="00215DF6">
      <w:pPr>
        <w:pStyle w:val="B1Mainbody"/>
        <w:spacing w:after="120" w:line="240" w:lineRule="auto"/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</w:pP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Ако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је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доступно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,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молимо</w:t>
      </w:r>
      <w:proofErr w:type="spellEnd"/>
      <w:r w:rsidR="00E14C97"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r w:rsidR="00E14C97"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>вас</w:t>
      </w:r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да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доставите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следеће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 xml:space="preserve">податке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за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последњ</w:t>
      </w:r>
      <w:proofErr w:type="spellEnd"/>
      <w:r w:rsidR="00C941AA"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>их 5</w:t>
      </w:r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годин</w:t>
      </w:r>
      <w:proofErr w:type="spellEnd"/>
      <w:r w:rsidR="00C941AA"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>а</w:t>
      </w:r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или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 xml:space="preserve">податке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доступне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у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било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којој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од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година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из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тог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периода</w:t>
      </w:r>
      <w:proofErr w:type="spellEnd"/>
      <w:r w:rsidRPr="00215DF6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.</w:t>
      </w:r>
    </w:p>
    <w:p w14:paraId="03562693" w14:textId="77777777" w:rsidR="00190067" w:rsidRPr="00215DF6" w:rsidRDefault="00190067" w:rsidP="00215DF6">
      <w:pPr>
        <w:pStyle w:val="B1Mainbody"/>
        <w:spacing w:after="120" w:line="240" w:lineRule="auto"/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</w:pPr>
    </w:p>
    <w:tbl>
      <w:tblPr>
        <w:tblStyle w:val="TableGrid"/>
        <w:tblW w:w="952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935"/>
        <w:gridCol w:w="1425"/>
        <w:gridCol w:w="1365"/>
        <w:gridCol w:w="1266"/>
        <w:gridCol w:w="1269"/>
        <w:gridCol w:w="1269"/>
      </w:tblGrid>
      <w:tr w:rsidR="00552DCF" w:rsidRPr="00215DF6" w14:paraId="059C5F8C" w14:textId="78AB72F0" w:rsidTr="003D1EDF">
        <w:trPr>
          <w:trHeight w:val="300"/>
        </w:trPr>
        <w:tc>
          <w:tcPr>
            <w:tcW w:w="2935" w:type="dxa"/>
          </w:tcPr>
          <w:p w14:paraId="10E722F2" w14:textId="77777777" w:rsidR="00552DCF" w:rsidRPr="00215DF6" w:rsidRDefault="00552DCF" w:rsidP="00215D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DF6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</w:p>
        </w:tc>
        <w:tc>
          <w:tcPr>
            <w:tcW w:w="1425" w:type="dxa"/>
          </w:tcPr>
          <w:p w14:paraId="0E345E6E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2019</w:t>
            </w:r>
          </w:p>
        </w:tc>
        <w:tc>
          <w:tcPr>
            <w:tcW w:w="1365" w:type="dxa"/>
          </w:tcPr>
          <w:p w14:paraId="0A176480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2020</w:t>
            </w:r>
          </w:p>
        </w:tc>
        <w:tc>
          <w:tcPr>
            <w:tcW w:w="1266" w:type="dxa"/>
          </w:tcPr>
          <w:p w14:paraId="3E77415E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2021</w:t>
            </w:r>
          </w:p>
        </w:tc>
        <w:tc>
          <w:tcPr>
            <w:tcW w:w="1269" w:type="dxa"/>
          </w:tcPr>
          <w:p w14:paraId="001375D7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2022</w:t>
            </w:r>
          </w:p>
        </w:tc>
        <w:tc>
          <w:tcPr>
            <w:tcW w:w="1269" w:type="dxa"/>
          </w:tcPr>
          <w:p w14:paraId="646560B7" w14:textId="32E0BCA9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bCs/>
                <w:color w:val="auto"/>
                <w:sz w:val="24"/>
                <w:lang w:val="sr-Cyrl-RS"/>
              </w:rPr>
              <w:t>2023</w:t>
            </w:r>
          </w:p>
        </w:tc>
      </w:tr>
      <w:tr w:rsidR="00552DCF" w:rsidRPr="00215DF6" w14:paraId="24CF56F2" w14:textId="203C2C51" w:rsidTr="003D1EDF">
        <w:trPr>
          <w:trHeight w:val="300"/>
        </w:trPr>
        <w:tc>
          <w:tcPr>
            <w:tcW w:w="2935" w:type="dxa"/>
          </w:tcPr>
          <w:p w14:paraId="5B0A384E" w14:textId="324ECF98" w:rsidR="00552DCF" w:rsidRPr="00215DF6" w:rsidRDefault="00552DC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DF6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број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r w:rsidR="00E14C97" w:rsidRPr="00215DF6">
              <w:rPr>
                <w:rFonts w:ascii="Times New Roman" w:hAnsi="Times New Roman" w:cs="Times New Roman"/>
                <w:lang w:val="sr-Cyrl-RS"/>
              </w:rPr>
              <w:t xml:space="preserve">туриста </w:t>
            </w:r>
            <w:r w:rsidR="006867EB" w:rsidRPr="00215DF6">
              <w:rPr>
                <w:rFonts w:ascii="Times New Roman" w:hAnsi="Times New Roman" w:cs="Times New Roman"/>
                <w:lang w:val="sr-Cyrl-RS"/>
              </w:rPr>
              <w:t>(</w:t>
            </w:r>
            <w:r w:rsidR="003D1EDF" w:rsidRPr="00215DF6">
              <w:rPr>
                <w:rFonts w:ascii="Times New Roman" w:hAnsi="Times New Roman" w:cs="Times New Roman"/>
                <w:lang w:val="sr-Cyrl-RS"/>
              </w:rPr>
              <w:t xml:space="preserve">лица </w:t>
            </w:r>
            <w:r w:rsidR="00E14C97" w:rsidRPr="00215DF6">
              <w:rPr>
                <w:rFonts w:ascii="Times New Roman" w:hAnsi="Times New Roman" w:cs="Times New Roman"/>
                <w:lang w:val="sr-Cyrl-RS"/>
              </w:rPr>
              <w:t>кој</w:t>
            </w:r>
            <w:r w:rsidR="003D1EDF" w:rsidRPr="00215DF6">
              <w:rPr>
                <w:rFonts w:ascii="Times New Roman" w:hAnsi="Times New Roman" w:cs="Times New Roman"/>
                <w:lang w:val="sr-Cyrl-RS"/>
              </w:rPr>
              <w:t>а</w:t>
            </w:r>
            <w:r w:rsidR="00E14C97" w:rsidRPr="00215DF6">
              <w:rPr>
                <w:rFonts w:ascii="Times New Roman" w:hAnsi="Times New Roman" w:cs="Times New Roman"/>
                <w:lang w:val="sr-Cyrl-RS"/>
              </w:rPr>
              <w:t xml:space="preserve"> остварују ноћење</w:t>
            </w:r>
            <w:r w:rsidR="006867EB" w:rsidRPr="00215DF6">
              <w:rPr>
                <w:rFonts w:ascii="Times New Roman" w:hAnsi="Times New Roman" w:cs="Times New Roman"/>
                <w:lang w:val="sr-Cyrl-RS"/>
              </w:rPr>
              <w:t>)</w:t>
            </w:r>
            <w:r w:rsidRPr="00215D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25" w:type="dxa"/>
          </w:tcPr>
          <w:p w14:paraId="321EE38B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14:paraId="660C1FA3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14:paraId="7A26AFBD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14:paraId="3930EBB5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14:paraId="3F7CDF1D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52DCF" w:rsidRPr="00215DF6" w14:paraId="73FBF6CB" w14:textId="67EB729C" w:rsidTr="003D1EDF">
        <w:trPr>
          <w:trHeight w:val="300"/>
        </w:trPr>
        <w:tc>
          <w:tcPr>
            <w:tcW w:w="2935" w:type="dxa"/>
          </w:tcPr>
          <w:p w14:paraId="629CEF97" w14:textId="2F71B6BA" w:rsidR="00552DCF" w:rsidRPr="00215DF6" w:rsidRDefault="00552DCF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DF6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број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једнодневних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посетилаца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r w:rsidR="00A158E8" w:rsidRPr="00215DF6">
              <w:rPr>
                <w:rFonts w:ascii="Times New Roman" w:hAnsi="Times New Roman" w:cs="Times New Roman"/>
                <w:lang w:val="sr-Cyrl-RS"/>
              </w:rPr>
              <w:t xml:space="preserve">/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излетника</w:t>
            </w:r>
            <w:proofErr w:type="spellEnd"/>
            <w:r w:rsidR="00A158E8" w:rsidRPr="00215DF6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3D1EDF" w:rsidRPr="00215DF6">
              <w:rPr>
                <w:rFonts w:ascii="Times New Roman" w:hAnsi="Times New Roman" w:cs="Times New Roman"/>
                <w:lang w:val="sr-Cyrl-RS"/>
              </w:rPr>
              <w:t xml:space="preserve">лица </w:t>
            </w:r>
            <w:r w:rsidR="00A158E8" w:rsidRPr="00215DF6">
              <w:rPr>
                <w:rFonts w:ascii="Times New Roman" w:hAnsi="Times New Roman" w:cs="Times New Roman"/>
                <w:lang w:val="sr-Cyrl-RS"/>
              </w:rPr>
              <w:t>кој</w:t>
            </w:r>
            <w:r w:rsidR="003D1EDF" w:rsidRPr="00215DF6">
              <w:rPr>
                <w:rFonts w:ascii="Times New Roman" w:hAnsi="Times New Roman" w:cs="Times New Roman"/>
                <w:lang w:val="sr-Cyrl-RS"/>
              </w:rPr>
              <w:t>а</w:t>
            </w:r>
            <w:r w:rsidR="00A158E8" w:rsidRPr="00215DF6">
              <w:rPr>
                <w:rFonts w:ascii="Times New Roman" w:hAnsi="Times New Roman" w:cs="Times New Roman"/>
                <w:lang w:val="sr-Cyrl-RS"/>
              </w:rPr>
              <w:t xml:space="preserve"> не остварују ноћења)</w:t>
            </w:r>
            <w:r w:rsidRPr="00215D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25" w:type="dxa"/>
          </w:tcPr>
          <w:p w14:paraId="39A067D8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14:paraId="59BCAA33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14:paraId="35DA5379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14:paraId="13C126D8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14:paraId="4E98A9FB" w14:textId="77777777" w:rsidR="00552DCF" w:rsidRPr="00215DF6" w:rsidRDefault="00552DC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69949248" w14:textId="77777777" w:rsidR="00FF5BB8" w:rsidRPr="00215DF6" w:rsidRDefault="00FF5BB8" w:rsidP="00215DF6">
      <w:pPr>
        <w:spacing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</w:rPr>
      </w:pPr>
    </w:p>
    <w:p w14:paraId="03BCBD5C" w14:textId="3864AA48" w:rsidR="00E52F5A" w:rsidRPr="00215DF6" w:rsidRDefault="006867EB" w:rsidP="00215DF6">
      <w:pPr>
        <w:spacing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</w:rPr>
      </w:pPr>
      <w:r w:rsidRPr="00215DF6">
        <w:rPr>
          <w:rFonts w:ascii="Times New Roman" w:eastAsia="Times New Roman" w:hAnsi="Times New Roman" w:cs="Times New Roman"/>
          <w:b/>
          <w:bCs/>
          <w:spacing w:val="10"/>
          <w:kern w:val="10"/>
          <w:lang w:val="sr-Cyrl-RS"/>
        </w:rPr>
        <w:t xml:space="preserve">2.2.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Туристички</w:t>
      </w:r>
      <w:proofErr w:type="spellEnd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производи</w:t>
      </w:r>
      <w:proofErr w:type="spellEnd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и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послови</w:t>
      </w:r>
      <w:proofErr w:type="spellEnd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у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вези</w:t>
      </w:r>
      <w:proofErr w:type="spellEnd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са</w:t>
      </w:r>
      <w:proofErr w:type="spellEnd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="009D7E3C" w:rsidRPr="00215DF6">
        <w:rPr>
          <w:rFonts w:ascii="Times New Roman" w:eastAsia="Times New Roman" w:hAnsi="Times New Roman" w:cs="Times New Roman"/>
          <w:b/>
          <w:bCs/>
          <w:spacing w:val="10"/>
          <w:kern w:val="10"/>
        </w:rPr>
        <w:t>туризмом</w:t>
      </w:r>
      <w:proofErr w:type="spellEnd"/>
    </w:p>
    <w:p w14:paraId="7AB926CB" w14:textId="77777777" w:rsidR="009D7E3C" w:rsidRPr="00215DF6" w:rsidRDefault="009D7E3C" w:rsidP="00215DF6">
      <w:pPr>
        <w:spacing w:line="240" w:lineRule="auto"/>
        <w:rPr>
          <w:rFonts w:ascii="Times New Roman" w:eastAsia="Arial" w:hAnsi="Times New Roman" w:cs="Times New Roman"/>
          <w:i/>
          <w:iCs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3A193F" w:rsidRPr="00215DF6" w14:paraId="3B92B5AE" w14:textId="77777777" w:rsidTr="00C5427F">
        <w:trPr>
          <w:trHeight w:val="300"/>
        </w:trPr>
        <w:tc>
          <w:tcPr>
            <w:tcW w:w="3020" w:type="dxa"/>
          </w:tcPr>
          <w:p w14:paraId="2C1238AD" w14:textId="77777777" w:rsidR="009D7E3C" w:rsidRPr="00215DF6" w:rsidRDefault="009D7E3C" w:rsidP="00215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15DF6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</w:p>
        </w:tc>
        <w:tc>
          <w:tcPr>
            <w:tcW w:w="3020" w:type="dxa"/>
          </w:tcPr>
          <w:p w14:paraId="5215134C" w14:textId="77777777" w:rsidR="009D7E3C" w:rsidRPr="00215DF6" w:rsidRDefault="009D7E3C" w:rsidP="00215D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sr-Cyrl-RS"/>
              </w:rPr>
            </w:pPr>
            <w:r w:rsidRPr="00215DF6">
              <w:rPr>
                <w:rFonts w:ascii="Times New Roman" w:eastAsia="Arial" w:hAnsi="Times New Roman" w:cs="Times New Roman"/>
                <w:b/>
                <w:bCs/>
                <w:lang w:val="sr-Cyrl-RS"/>
              </w:rPr>
              <w:t>Број</w:t>
            </w:r>
          </w:p>
        </w:tc>
        <w:tc>
          <w:tcPr>
            <w:tcW w:w="3020" w:type="dxa"/>
          </w:tcPr>
          <w:p w14:paraId="0D922B45" w14:textId="77777777" w:rsidR="009D7E3C" w:rsidRPr="00215DF6" w:rsidRDefault="009D7E3C" w:rsidP="00215D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proofErr w:type="spellStart"/>
            <w:r w:rsidRPr="00215DF6">
              <w:rPr>
                <w:rFonts w:ascii="Times New Roman" w:eastAsia="Arial" w:hAnsi="Times New Roman" w:cs="Times New Roman"/>
                <w:b/>
                <w:bCs/>
              </w:rPr>
              <w:t>Референтна</w:t>
            </w:r>
            <w:proofErr w:type="spellEnd"/>
            <w:r w:rsidRPr="00215DF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215DF6">
              <w:rPr>
                <w:rFonts w:ascii="Times New Roman" w:eastAsia="Arial" w:hAnsi="Times New Roman" w:cs="Times New Roman"/>
                <w:b/>
                <w:bCs/>
              </w:rPr>
              <w:t>година</w:t>
            </w:r>
            <w:proofErr w:type="spellEnd"/>
          </w:p>
        </w:tc>
      </w:tr>
      <w:tr w:rsidR="003A193F" w:rsidRPr="00215DF6" w14:paraId="75EFEFF4" w14:textId="77777777" w:rsidTr="00C5427F">
        <w:trPr>
          <w:trHeight w:val="300"/>
        </w:trPr>
        <w:tc>
          <w:tcPr>
            <w:tcW w:w="3020" w:type="dxa"/>
          </w:tcPr>
          <w:p w14:paraId="0650B639" w14:textId="77777777" w:rsidR="009D7E3C" w:rsidRPr="00215DF6" w:rsidRDefault="009D7E3C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DF6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број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туристичких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селу</w:t>
            </w:r>
            <w:proofErr w:type="spellEnd"/>
          </w:p>
        </w:tc>
        <w:tc>
          <w:tcPr>
            <w:tcW w:w="3020" w:type="dxa"/>
          </w:tcPr>
          <w:p w14:paraId="616B4C4C" w14:textId="77777777" w:rsidR="009D7E3C" w:rsidRPr="00215DF6" w:rsidRDefault="009D7E3C" w:rsidP="00215DF6">
            <w:pPr>
              <w:spacing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14:paraId="6C5AE429" w14:textId="77777777" w:rsidR="009D7E3C" w:rsidRPr="00215DF6" w:rsidRDefault="009D7E3C" w:rsidP="00215DF6">
            <w:pPr>
              <w:spacing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A193F" w:rsidRPr="00215DF6" w14:paraId="4703D22F" w14:textId="77777777" w:rsidTr="00C5427F">
        <w:trPr>
          <w:trHeight w:val="300"/>
        </w:trPr>
        <w:tc>
          <w:tcPr>
            <w:tcW w:w="3020" w:type="dxa"/>
          </w:tcPr>
          <w:p w14:paraId="10D5559C" w14:textId="3D129151" w:rsidR="009D7E3C" w:rsidRPr="00215DF6" w:rsidRDefault="009D7E3C" w:rsidP="00215D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DF6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број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расположивих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соба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селу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смештајни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капацитет</w:t>
            </w:r>
            <w:proofErr w:type="spellEnd"/>
            <w:r w:rsidR="00F06894" w:rsidRPr="00215DF6">
              <w:rPr>
                <w:rFonts w:ascii="Times New Roman" w:hAnsi="Times New Roman" w:cs="Times New Roman"/>
                <w:lang w:val="sr-Cyrl-RS"/>
              </w:rPr>
              <w:t>и</w:t>
            </w:r>
            <w:r w:rsidRPr="00215DF6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3020" w:type="dxa"/>
          </w:tcPr>
          <w:p w14:paraId="6341FFC9" w14:textId="77777777" w:rsidR="009D7E3C" w:rsidRPr="00215DF6" w:rsidRDefault="009D7E3C" w:rsidP="00215DF6">
            <w:pPr>
              <w:spacing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14:paraId="75FEB21C" w14:textId="77777777" w:rsidR="009D7E3C" w:rsidRPr="00215DF6" w:rsidRDefault="009D7E3C" w:rsidP="00215DF6">
            <w:pPr>
              <w:spacing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78A33235" w14:textId="77777777" w:rsidR="00E52F5A" w:rsidRPr="00215DF6" w:rsidRDefault="00E52F5A" w:rsidP="00215DF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0031DF5" w14:textId="77777777" w:rsidR="00190067" w:rsidRDefault="00190067">
      <w:pPr>
        <w:spacing w:after="160" w:line="259" w:lineRule="auto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br w:type="page"/>
      </w:r>
    </w:p>
    <w:p w14:paraId="27CA12FE" w14:textId="1B12819D" w:rsidR="00412160" w:rsidRPr="00215DF6" w:rsidRDefault="00412160" w:rsidP="00215DF6">
      <w:pPr>
        <w:spacing w:line="240" w:lineRule="auto"/>
        <w:rPr>
          <w:rFonts w:ascii="Times New Roman" w:eastAsia="Arial" w:hAnsi="Times New Roman" w:cs="Times New Roman"/>
          <w:b/>
          <w:bCs/>
        </w:rPr>
      </w:pPr>
      <w:proofErr w:type="spellStart"/>
      <w:r w:rsidRPr="00215DF6">
        <w:rPr>
          <w:rFonts w:ascii="Times New Roman" w:eastAsia="Arial" w:hAnsi="Times New Roman" w:cs="Times New Roman"/>
          <w:b/>
          <w:bCs/>
        </w:rPr>
        <w:lastRenderedPageBreak/>
        <w:t>Главни</w:t>
      </w:r>
      <w:proofErr w:type="spellEnd"/>
      <w:r w:rsidRPr="00215DF6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/>
          <w:bCs/>
        </w:rPr>
        <w:t>туристички</w:t>
      </w:r>
      <w:proofErr w:type="spellEnd"/>
      <w:r w:rsidRPr="00215DF6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/>
          <w:bCs/>
        </w:rPr>
        <w:t>производи</w:t>
      </w:r>
      <w:proofErr w:type="spellEnd"/>
      <w:r w:rsidRPr="00215DF6">
        <w:rPr>
          <w:rFonts w:ascii="Times New Roman" w:eastAsia="Arial" w:hAnsi="Times New Roman" w:cs="Times New Roman"/>
          <w:b/>
          <w:bCs/>
        </w:rPr>
        <w:t>/</w:t>
      </w:r>
      <w:proofErr w:type="spellStart"/>
      <w:r w:rsidRPr="00215DF6">
        <w:rPr>
          <w:rFonts w:ascii="Times New Roman" w:eastAsia="Arial" w:hAnsi="Times New Roman" w:cs="Times New Roman"/>
          <w:b/>
          <w:bCs/>
        </w:rPr>
        <w:t>искуства</w:t>
      </w:r>
      <w:proofErr w:type="spellEnd"/>
      <w:r w:rsidRPr="00215DF6">
        <w:rPr>
          <w:rFonts w:ascii="Times New Roman" w:eastAsia="Arial" w:hAnsi="Times New Roman" w:cs="Times New Roman"/>
          <w:b/>
          <w:bCs/>
        </w:rPr>
        <w:t>:</w:t>
      </w:r>
    </w:p>
    <w:p w14:paraId="62057ED5" w14:textId="45B60684" w:rsidR="00E52F5A" w:rsidRPr="00215DF6" w:rsidRDefault="00412160" w:rsidP="00215DF6">
      <w:pPr>
        <w:spacing w:line="240" w:lineRule="auto"/>
        <w:rPr>
          <w:rFonts w:ascii="Times New Roman" w:eastAsia="Arial" w:hAnsi="Times New Roman" w:cs="Times New Roman"/>
          <w:bCs/>
        </w:rPr>
      </w:pPr>
      <w:r w:rsidRPr="00215DF6">
        <w:rPr>
          <w:rFonts w:ascii="Times New Roman" w:eastAsia="Arial" w:hAnsi="Times New Roman" w:cs="Times New Roman"/>
          <w:bCs/>
          <w:lang w:val="sr-Cyrl-RS"/>
        </w:rPr>
        <w:t>Н</w:t>
      </w:r>
      <w:proofErr w:type="spellStart"/>
      <w:r w:rsidRPr="00215DF6">
        <w:rPr>
          <w:rFonts w:ascii="Times New Roman" w:eastAsia="Arial" w:hAnsi="Times New Roman" w:cs="Times New Roman"/>
          <w:bCs/>
        </w:rPr>
        <w:t>аведете</w:t>
      </w:r>
      <w:proofErr w:type="spellEnd"/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главне</w:t>
      </w:r>
      <w:proofErr w:type="spellEnd"/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туристичк</w:t>
      </w:r>
      <w:proofErr w:type="spellEnd"/>
      <w:r w:rsidRPr="00215DF6">
        <w:rPr>
          <w:rFonts w:ascii="Times New Roman" w:eastAsia="Arial" w:hAnsi="Times New Roman" w:cs="Times New Roman"/>
          <w:bCs/>
          <w:lang w:val="sr-Cyrl-RS"/>
        </w:rPr>
        <w:t>е</w:t>
      </w:r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производ</w:t>
      </w:r>
      <w:proofErr w:type="spellEnd"/>
      <w:r w:rsidRPr="00215DF6">
        <w:rPr>
          <w:rFonts w:ascii="Times New Roman" w:eastAsia="Arial" w:hAnsi="Times New Roman" w:cs="Times New Roman"/>
          <w:bCs/>
          <w:lang w:val="sr-Cyrl-RS"/>
        </w:rPr>
        <w:t>е</w:t>
      </w:r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које</w:t>
      </w:r>
      <w:proofErr w:type="spellEnd"/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нуди</w:t>
      </w:r>
      <w:proofErr w:type="spellEnd"/>
      <w:r w:rsidRPr="00215DF6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15DF6">
        <w:rPr>
          <w:rFonts w:ascii="Times New Roman" w:eastAsia="Arial" w:hAnsi="Times New Roman" w:cs="Times New Roman"/>
          <w:bCs/>
        </w:rPr>
        <w:t>село</w:t>
      </w:r>
      <w:proofErr w:type="spellEnd"/>
      <w:r w:rsidRPr="00215DF6">
        <w:rPr>
          <w:rFonts w:ascii="Times New Roman" w:eastAsia="Arial" w:hAnsi="Times New Roman" w:cs="Times New Roman"/>
          <w:bCs/>
        </w:rPr>
        <w:t>:</w:t>
      </w:r>
    </w:p>
    <w:p w14:paraId="7324D27D" w14:textId="535A5CF7" w:rsidR="006F03A1" w:rsidRPr="00215DF6" w:rsidRDefault="006F03A1" w:rsidP="00215DF6">
      <w:pPr>
        <w:spacing w:line="240" w:lineRule="auto"/>
        <w:rPr>
          <w:rFonts w:ascii="Times New Roman" w:eastAsia="Arial" w:hAnsi="Times New Roman" w:cs="Times New Roman"/>
          <w:lang w:val="sr-Cyrl-RS"/>
        </w:rPr>
      </w:pPr>
      <w:r w:rsidRPr="00215DF6">
        <w:rPr>
          <w:rFonts w:ascii="Times New Roman" w:eastAsia="Arial" w:hAnsi="Times New Roman" w:cs="Times New Roman"/>
          <w:bCs/>
        </w:rPr>
        <w:t>(</w:t>
      </w:r>
      <w:r w:rsidRPr="00215DF6">
        <w:rPr>
          <w:rFonts w:ascii="Times New Roman" w:eastAsia="Arial" w:hAnsi="Times New Roman" w:cs="Times New Roman"/>
          <w:bCs/>
          <w:lang w:val="sr-Cyrl-RS"/>
        </w:rPr>
        <w:t xml:space="preserve">Можете погледати дефиниције туризма по критеријумима </w:t>
      </w:r>
      <w:r w:rsidRPr="00215DF6">
        <w:rPr>
          <w:rFonts w:ascii="Times New Roman" w:eastAsia="Arial" w:hAnsi="Times New Roman" w:cs="Times New Roman"/>
          <w:bCs/>
          <w:lang w:val="sr-Latn-RS"/>
        </w:rPr>
        <w:t>UNWTO</w:t>
      </w:r>
      <w:r w:rsidR="00DF51B8" w:rsidRPr="00215DF6">
        <w:rPr>
          <w:rFonts w:ascii="Times New Roman" w:eastAsia="Arial" w:hAnsi="Times New Roman" w:cs="Times New Roman"/>
          <w:bCs/>
          <w:lang w:val="sr-Cyrl-RS"/>
        </w:rPr>
        <w:t>-а</w:t>
      </w:r>
      <w:r w:rsidRPr="00215DF6">
        <w:rPr>
          <w:rFonts w:ascii="Times New Roman" w:eastAsia="Arial" w:hAnsi="Times New Roman" w:cs="Times New Roman"/>
          <w:b/>
          <w:bCs/>
          <w:lang w:val="sr-Latn-RS"/>
        </w:rPr>
        <w:t xml:space="preserve"> </w:t>
      </w:r>
      <w:r w:rsidR="00DF51B8" w:rsidRPr="00215DF6">
        <w:rPr>
          <w:rFonts w:ascii="Times New Roman" w:eastAsia="Arial" w:hAnsi="Times New Roman" w:cs="Times New Roman"/>
          <w:bCs/>
          <w:lang w:val="sr-Cyrl-RS"/>
        </w:rPr>
        <w:t>(</w:t>
      </w:r>
      <w:r w:rsidR="00DF51B8" w:rsidRPr="00215DF6">
        <w:rPr>
          <w:rFonts w:ascii="Times New Roman" w:eastAsia="Arial" w:hAnsi="Times New Roman" w:cs="Times New Roman"/>
          <w:bCs/>
          <w:i/>
          <w:iCs/>
        </w:rPr>
        <w:t>UNWTO Tourism Definitions</w:t>
      </w:r>
      <w:r w:rsidR="00DF51B8" w:rsidRPr="00215DF6">
        <w:rPr>
          <w:rStyle w:val="FootnoteReference"/>
          <w:rFonts w:ascii="Times New Roman" w:eastAsia="Arial" w:hAnsi="Times New Roman" w:cs="Times New Roman"/>
          <w:bCs/>
          <w:i/>
          <w:iCs/>
          <w:sz w:val="24"/>
        </w:rPr>
        <w:footnoteReference w:id="3"/>
      </w:r>
      <w:r w:rsidR="00DF51B8" w:rsidRPr="00215DF6">
        <w:rPr>
          <w:rFonts w:ascii="Times New Roman" w:eastAsia="Arial" w:hAnsi="Times New Roman" w:cs="Times New Roman"/>
          <w:bCs/>
          <w:i/>
          <w:iCs/>
          <w:lang w:val="sr-Cyrl-RS"/>
        </w:rPr>
        <w:t>)</w:t>
      </w:r>
      <w:r w:rsidR="00DF51B8" w:rsidRPr="00215DF6">
        <w:rPr>
          <w:rFonts w:ascii="Times New Roman" w:eastAsia="Arial" w:hAnsi="Times New Roman" w:cs="Times New Roman"/>
          <w:i/>
          <w:iCs/>
        </w:rPr>
        <w:t xml:space="preserve"> </w:t>
      </w:r>
      <w:r w:rsidRPr="00215DF6">
        <w:rPr>
          <w:rFonts w:ascii="Times New Roman" w:eastAsia="Arial" w:hAnsi="Times New Roman" w:cs="Times New Roman"/>
          <w:bCs/>
          <w:lang w:val="sr-Cyrl-RS"/>
        </w:rPr>
        <w:t>да бисте проверили врсте тури</w:t>
      </w:r>
      <w:r w:rsidR="00DF51B8" w:rsidRPr="00215DF6">
        <w:rPr>
          <w:rFonts w:ascii="Times New Roman" w:eastAsia="Arial" w:hAnsi="Times New Roman" w:cs="Times New Roman"/>
          <w:bCs/>
          <w:lang w:val="sr-Cyrl-RS"/>
        </w:rPr>
        <w:t>стичких производа</w:t>
      </w:r>
      <w:r w:rsidRPr="00215DF6">
        <w:rPr>
          <w:rFonts w:ascii="Times New Roman" w:eastAsia="Arial" w:hAnsi="Times New Roman" w:cs="Times New Roman"/>
          <w:bCs/>
          <w:lang w:val="sr-Cyrl-RS"/>
        </w:rPr>
        <w:t>)</w:t>
      </w:r>
    </w:p>
    <w:p w14:paraId="2F529CC4" w14:textId="77777777" w:rsidR="006F03A1" w:rsidRPr="00215DF6" w:rsidRDefault="006F03A1" w:rsidP="00215DF6">
      <w:pPr>
        <w:spacing w:line="240" w:lineRule="auto"/>
        <w:rPr>
          <w:rFonts w:ascii="Times New Roman" w:hAnsi="Times New Roman" w:cs="Times New Roman"/>
          <w:bCs/>
          <w:lang w:val="sr-Cyrl-RS"/>
        </w:rPr>
      </w:pPr>
    </w:p>
    <w:p w14:paraId="35C1E68C" w14:textId="0BD2DCFD" w:rsidR="00E52F5A" w:rsidRPr="00215DF6" w:rsidRDefault="00412160" w:rsidP="00215DF6">
      <w:pPr>
        <w:spacing w:line="240" w:lineRule="auto"/>
        <w:rPr>
          <w:rFonts w:ascii="Times New Roman" w:hAnsi="Times New Roman" w:cs="Times New Roman"/>
          <w:bCs/>
          <w:lang w:val="sr-Cyrl-RS"/>
        </w:rPr>
      </w:pPr>
      <w:r w:rsidRPr="00215DF6">
        <w:rPr>
          <w:rFonts w:ascii="Times New Roman" w:hAnsi="Times New Roman" w:cs="Times New Roman"/>
          <w:bCs/>
          <w:lang w:val="sr-Cyrl-RS"/>
        </w:rPr>
        <w:t>Текст:</w:t>
      </w:r>
    </w:p>
    <w:p w14:paraId="33749454" w14:textId="7BD629B0" w:rsidR="00F22783" w:rsidRPr="00215DF6" w:rsidRDefault="00F22783" w:rsidP="00215DF6">
      <w:pPr>
        <w:spacing w:line="240" w:lineRule="auto"/>
        <w:rPr>
          <w:rFonts w:ascii="Times New Roman" w:hAnsi="Times New Roman" w:cs="Times New Roman"/>
          <w:bCs/>
          <w:lang w:val="sr-Cyrl-RS"/>
        </w:rPr>
      </w:pPr>
      <w:r w:rsidRPr="00215DF6">
        <w:rPr>
          <w:rFonts w:ascii="Times New Roman" w:hAnsi="Times New Roman" w:cs="Times New Roman"/>
          <w:bCs/>
          <w:lang w:val="sr-Cyrl-RS"/>
        </w:rPr>
        <w:t>__________________________________________________________________________</w:t>
      </w:r>
    </w:p>
    <w:p w14:paraId="54116193" w14:textId="77777777" w:rsidR="00FD7FB7" w:rsidRPr="00215DF6" w:rsidRDefault="00FD7FB7" w:rsidP="00215DF6">
      <w:pPr>
        <w:spacing w:line="240" w:lineRule="auto"/>
        <w:rPr>
          <w:rFonts w:ascii="Times New Roman" w:hAnsi="Times New Roman" w:cs="Times New Roman"/>
          <w:bCs/>
          <w:lang w:val="sr-Cyrl-RS"/>
        </w:rPr>
      </w:pPr>
    </w:p>
    <w:p w14:paraId="6AB65F66" w14:textId="3F0B47D3" w:rsidR="00E52F5A" w:rsidRPr="00215DF6" w:rsidRDefault="00365BB0" w:rsidP="00215DF6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en-GB"/>
        </w:rPr>
      </w:pPr>
      <w:r w:rsidRPr="00215DF6"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sr-Cyrl-RS"/>
        </w:rPr>
        <w:t>3.</w:t>
      </w:r>
      <w:r w:rsidR="003659B1" w:rsidRPr="00215DF6"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sr-Cyrl-RS"/>
        </w:rPr>
        <w:t xml:space="preserve"> </w:t>
      </w:r>
      <w:r w:rsidR="003E337A" w:rsidRPr="00215DF6"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en-GB"/>
        </w:rPr>
        <w:t>МОТИВАЦИЈА И ОБЛАСТИ ЕВАЛУАЦИЈЕ</w:t>
      </w:r>
    </w:p>
    <w:p w14:paraId="5D217763" w14:textId="45EEFE6F" w:rsidR="00FD7FB7" w:rsidRPr="00215DF6" w:rsidRDefault="00FD7FB7" w:rsidP="00215DF6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en-GB"/>
        </w:rPr>
      </w:pPr>
    </w:p>
    <w:p w14:paraId="7CA3CF7F" w14:textId="36F18BF4" w:rsidR="00FD7FB7" w:rsidRPr="00215DF6" w:rsidRDefault="00FD7FB7" w:rsidP="00215DF6">
      <w:pPr>
        <w:pStyle w:val="B1Mainbody"/>
        <w:spacing w:after="120" w:line="240" w:lineRule="auto"/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</w:pPr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sr-Cyrl-RS"/>
        </w:rPr>
        <w:t>П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ратеће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датотеке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не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смеју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бити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веће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од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20 МБ (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осим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видео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запи</w:t>
      </w:r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са</w:t>
      </w:r>
      <w:proofErr w:type="spellEnd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који</w:t>
      </w:r>
      <w:proofErr w:type="spellEnd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могу</w:t>
      </w:r>
      <w:proofErr w:type="spellEnd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имати</w:t>
      </w:r>
      <w:proofErr w:type="spellEnd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ограничење</w:t>
      </w:r>
      <w:proofErr w:type="spellEnd"/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r w:rsidR="00BA2294">
        <w:rPr>
          <w:rFonts w:ascii="Times New Roman" w:eastAsiaTheme="minorHAnsi" w:hAnsi="Times New Roman"/>
          <w:color w:val="auto"/>
          <w:spacing w:val="0"/>
          <w:kern w:val="0"/>
          <w:sz w:val="24"/>
          <w:lang w:val="sr-Cyrl-RS"/>
        </w:rPr>
        <w:t>до</w:t>
      </w:r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30 МБ).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Ако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датотека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премашује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величину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,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појавиће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се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порука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„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Датотека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премашује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максималну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величину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 xml:space="preserve"> </w:t>
      </w:r>
      <w:proofErr w:type="spellStart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датотеке</w:t>
      </w:r>
      <w:proofErr w:type="spellEnd"/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sr-Cyrl-RS"/>
        </w:rPr>
        <w:t>“</w:t>
      </w:r>
      <w:r w:rsidRPr="00215DF6">
        <w:rPr>
          <w:rFonts w:ascii="Times New Roman" w:eastAsiaTheme="minorHAnsi" w:hAnsi="Times New Roman"/>
          <w:color w:val="auto"/>
          <w:spacing w:val="0"/>
          <w:kern w:val="0"/>
          <w:sz w:val="24"/>
          <w:lang w:val="en-GB"/>
        </w:rPr>
        <w:t>.</w:t>
      </w:r>
    </w:p>
    <w:p w14:paraId="7176C463" w14:textId="77777777" w:rsidR="00365BB0" w:rsidRPr="00215DF6" w:rsidRDefault="00365BB0" w:rsidP="00215DF6">
      <w:pPr>
        <w:pStyle w:val="B1Mainbody"/>
        <w:spacing w:after="120" w:line="240" w:lineRule="auto"/>
        <w:ind w:left="630"/>
        <w:rPr>
          <w:rFonts w:ascii="Times New Roman" w:hAnsi="Times New Roman"/>
          <w:b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193F" w:rsidRPr="00215DF6" w14:paraId="752EC38B" w14:textId="77777777" w:rsidTr="00017C66">
        <w:tc>
          <w:tcPr>
            <w:tcW w:w="9067" w:type="dxa"/>
            <w:vAlign w:val="center"/>
          </w:tcPr>
          <w:p w14:paraId="206A5AE3" w14:textId="36266B83" w:rsidR="003B0159" w:rsidRPr="00215DF6" w:rsidRDefault="00017C66" w:rsidP="00215DF6">
            <w:pPr>
              <w:pStyle w:val="B1Mainbody"/>
              <w:spacing w:after="120" w:line="240" w:lineRule="auto"/>
              <w:ind w:left="29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3.1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. Доставите (аплодујте)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кратак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видео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на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>енглеском</w:t>
            </w:r>
            <w:proofErr w:type="spellEnd"/>
            <w:r w:rsidRPr="00215DF6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језику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који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говори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зашто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би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село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требало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постане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најбоље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туристичко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село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по критеријумима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UNWTO-a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. *</w:t>
            </w:r>
            <w:r w:rsidR="003B0159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(довољан је немонтиран једноставан снимак направљен паметним телефоном за ову прилику, општи промотивни видео се не прихвата)</w:t>
            </w:r>
          </w:p>
          <w:p w14:paraId="15443841" w14:textId="6B56A24F" w:rsidR="00017C66" w:rsidRPr="00215DF6" w:rsidRDefault="00017C66" w:rsidP="00215DF6">
            <w:pPr>
              <w:pStyle w:val="B1Mainbody"/>
              <w:spacing w:after="120" w:line="240" w:lineRule="auto"/>
              <w:ind w:left="29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Формат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ограничење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: mp4 format, </w:t>
            </w:r>
            <w:r w:rsidR="00FF681C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трајање 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2</w:t>
            </w:r>
            <w:r w:rsidR="00121961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минута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max, 30MB max</w:t>
            </w:r>
          </w:p>
        </w:tc>
      </w:tr>
      <w:tr w:rsidR="003A193F" w:rsidRPr="00215DF6" w14:paraId="0A507A53" w14:textId="77777777" w:rsidTr="00017C66">
        <w:tc>
          <w:tcPr>
            <w:tcW w:w="9067" w:type="dxa"/>
            <w:vAlign w:val="center"/>
          </w:tcPr>
          <w:p w14:paraId="1E10929A" w14:textId="1FD2383C" w:rsidR="00017C66" w:rsidRPr="00215DF6" w:rsidRDefault="00017C66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3.2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 </w:t>
            </w:r>
            <w:r w:rsidRPr="00215DF6">
              <w:rPr>
                <w:rFonts w:ascii="Times New Roman" w:hAnsi="Times New Roman" w:cs="Times New Roman"/>
                <w:lang w:val="sr-Cyrl-RS"/>
              </w:rPr>
              <w:t xml:space="preserve">Доставите (аплодујте)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општу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презентацију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пратећи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структуру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дату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шаблону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„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Општа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презентација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“</w:t>
            </w:r>
            <w:r w:rsidR="007167D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</w:t>
            </w:r>
            <w:r w:rsidR="007167DF" w:rsidRPr="00215DF6">
              <w:rPr>
                <w:rFonts w:ascii="Times New Roman" w:hAnsi="Times New Roman" w:cs="Times New Roman"/>
                <w:lang w:val="sr-Cyrl-RS"/>
              </w:rPr>
              <w:t>„</w:t>
            </w:r>
            <w:r w:rsidR="007167DF" w:rsidRPr="00215DF6">
              <w:rPr>
                <w:rFonts w:ascii="Times New Roman" w:hAnsi="Times New Roman" w:cs="Times New Roman"/>
              </w:rPr>
              <w:t>General Presentation Template</w:t>
            </w:r>
            <w:r w:rsidR="007167DF" w:rsidRPr="00215DF6">
              <w:rPr>
                <w:rFonts w:ascii="Times New Roman" w:hAnsi="Times New Roman" w:cs="Times New Roman"/>
                <w:lang w:val="sr-Cyrl-RS"/>
              </w:rPr>
              <w:t>“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="007167D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- ш</w:t>
            </w:r>
            <w:r w:rsidR="007167DF" w:rsidRPr="00215DF6">
              <w:rPr>
                <w:rFonts w:ascii="Times New Roman" w:hAnsi="Times New Roman" w:cs="Times New Roman"/>
                <w:lang w:val="sr-Cyrl-RS"/>
              </w:rPr>
              <w:t>аблон је дат у „</w:t>
            </w:r>
            <w:r w:rsidR="007167DF" w:rsidRPr="00215DF6">
              <w:rPr>
                <w:rFonts w:ascii="Times New Roman" w:hAnsi="Times New Roman" w:cs="Times New Roman"/>
              </w:rPr>
              <w:t>General Presentation Template</w:t>
            </w:r>
            <w:r w:rsidR="007167DF" w:rsidRPr="00215DF6">
              <w:rPr>
                <w:rFonts w:ascii="Times New Roman" w:hAnsi="Times New Roman" w:cs="Times New Roman"/>
                <w:lang w:val="sr-Cyrl-RS"/>
              </w:rPr>
              <w:t xml:space="preserve">“- </w:t>
            </w:r>
            <w:r w:rsidR="000F3277">
              <w:fldChar w:fldCharType="begin"/>
            </w:r>
            <w:r w:rsidR="000F3277">
              <w:instrText xml:space="preserve"> HYPERLINK "https://www.unwto.org/tourism-villages/en/the-initiative/" </w:instrText>
            </w:r>
            <w:r w:rsidR="000F3277">
              <w:fldChar w:fldCharType="separate"/>
            </w:r>
            <w:r w:rsidR="007167DF" w:rsidRPr="00215DF6">
              <w:rPr>
                <w:rStyle w:val="Hyperlink"/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https://www.unwto.org/tourism-vil</w:t>
            </w:r>
            <w:r w:rsidR="007167DF" w:rsidRPr="00215DF6">
              <w:rPr>
                <w:rStyle w:val="Hyperlink"/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l</w:t>
            </w:r>
            <w:r w:rsidR="007167DF" w:rsidRPr="00215DF6">
              <w:rPr>
                <w:rStyle w:val="Hyperlink"/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ages/en/the-initiative/</w:t>
            </w:r>
            <w:r w:rsidR="000F3277">
              <w:rPr>
                <w:rStyle w:val="Hyperlink"/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fldChar w:fldCharType="end"/>
            </w:r>
            <w:r w:rsidR="007167DF" w:rsidRPr="00215DF6">
              <w:rPr>
                <w:rFonts w:ascii="Times New Roman" w:eastAsia="Times New Roman" w:hAnsi="Times New Roman" w:cs="Times New Roman"/>
                <w:color w:val="262626" w:themeColor="text1" w:themeTint="D9"/>
                <w:spacing w:val="10"/>
                <w:kern w:val="10"/>
                <w:lang w:val="sr-Cyrl-RS"/>
              </w:rPr>
              <w:t xml:space="preserve"> и представља само</w:t>
            </w:r>
            <w:r w:rsidR="007167DF" w:rsidRPr="00215DF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167D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сугестију о томе како информације треба да буду структурисане) *</w:t>
            </w:r>
          </w:p>
          <w:p w14:paraId="7B9F4DFD" w14:textId="5EC42B23" w:rsidR="00790D84" w:rsidRPr="00215DF6" w:rsidRDefault="00790D84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Општа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презентација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треба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буде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„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сажетак</w:t>
            </w:r>
            <w:proofErr w:type="spellEnd"/>
            <w:proofErr w:type="gram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“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кандидатуре</w:t>
            </w:r>
            <w:proofErr w:type="spellEnd"/>
            <w:proofErr w:type="gram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где је потребно да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нагласите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најрелевантније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иницијативе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најважније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ствари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селу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тако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учините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што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могуће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визуелнијим</w:t>
            </w:r>
            <w:proofErr w:type="spellEnd"/>
            <w:r w:rsidR="0047787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информације дате у „Документу о кандидатури“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.</w:t>
            </w:r>
            <w:r w:rsidR="00A17133" w:rsidRPr="00215DF6">
              <w:rPr>
                <w:rFonts w:ascii="Times New Roman" w:hAnsi="Times New Roman" w:cs="Times New Roman"/>
              </w:rPr>
              <w:t xml:space="preserve"> </w:t>
            </w:r>
            <w:r w:rsidR="00A17133" w:rsidRPr="00215DF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B16F20C" w14:textId="595AA369" w:rsidR="00017C66" w:rsidRPr="00215DF6" w:rsidRDefault="00017C66" w:rsidP="00215DF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15DF6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ограничење</w:t>
            </w:r>
            <w:proofErr w:type="spellEnd"/>
            <w:r w:rsidRPr="00215DF6">
              <w:rPr>
                <w:rFonts w:ascii="Times New Roman" w:hAnsi="Times New Roman" w:cs="Times New Roman"/>
                <w:lang w:val="sr-Cyrl-RS"/>
              </w:rPr>
              <w:t>:</w:t>
            </w:r>
            <w:r w:rsidRPr="00215DF6">
              <w:rPr>
                <w:rFonts w:ascii="Times New Roman" w:eastAsia="Times New Roman" w:hAnsi="Times New Roman" w:cs="Times New Roman"/>
                <w:i/>
                <w:iCs/>
                <w:spacing w:val="10"/>
                <w:kern w:val="10"/>
                <w:lang w:val="en-CA"/>
              </w:rPr>
              <w:t xml:space="preserve"> </w:t>
            </w:r>
            <w:r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 xml:space="preserve">PDF </w:t>
            </w:r>
            <w:r w:rsidR="006637CD"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sr-Cyrl-RS"/>
              </w:rPr>
              <w:t xml:space="preserve">формат, </w:t>
            </w:r>
            <w:r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 xml:space="preserve">12 </w:t>
            </w:r>
            <w:r w:rsidR="00D45A90"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sr-Cyrl-RS"/>
              </w:rPr>
              <w:t xml:space="preserve">слајдова </w:t>
            </w:r>
            <w:r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>max, 20MB max.</w:t>
            </w:r>
          </w:p>
        </w:tc>
      </w:tr>
      <w:tr w:rsidR="003A193F" w:rsidRPr="00215DF6" w14:paraId="75656963" w14:textId="77777777" w:rsidTr="00017C66">
        <w:tc>
          <w:tcPr>
            <w:tcW w:w="9067" w:type="dxa"/>
            <w:vAlign w:val="center"/>
          </w:tcPr>
          <w:p w14:paraId="4C716BF6" w14:textId="4807BB9C" w:rsidR="00017C66" w:rsidRPr="00215DF6" w:rsidRDefault="00017C66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3.3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 </w:t>
            </w:r>
            <w:r w:rsidRPr="00215DF6">
              <w:rPr>
                <w:rFonts w:ascii="Times New Roman" w:hAnsi="Times New Roman" w:cs="Times New Roman"/>
                <w:lang w:val="sr-Cyrl-RS"/>
              </w:rPr>
              <w:t xml:space="preserve">Доставите (аплодујте) попуњен </w:t>
            </w: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„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Документ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о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кандидатури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“  *</w:t>
            </w:r>
          </w:p>
          <w:p w14:paraId="03D0463C" w14:textId="1A3A1422" w:rsidR="00A5114F" w:rsidRPr="00215DF6" w:rsidRDefault="00D31AA3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окумент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о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кандидатури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је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подељена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следеће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делове</w:t>
            </w:r>
            <w:proofErr w:type="spellEnd"/>
            <w:r w:rsidR="00A5114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:</w:t>
            </w:r>
          </w:p>
          <w:p w14:paraId="68232F61" w14:textId="77777777" w:rsidR="00A5114F" w:rsidRPr="00215DF6" w:rsidRDefault="00A5114F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1.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Мотивација</w:t>
            </w:r>
            <w:proofErr w:type="spellEnd"/>
          </w:p>
          <w:p w14:paraId="6BB5216B" w14:textId="28DD964C" w:rsidR="00A5114F" w:rsidRPr="00215DF6" w:rsidRDefault="00A5114F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2.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Области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евалуације</w:t>
            </w:r>
            <w:proofErr w:type="spellEnd"/>
          </w:p>
          <w:p w14:paraId="6018C299" w14:textId="175299C6" w:rsidR="00A5114F" w:rsidRPr="00215DF6" w:rsidRDefault="00A5114F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бисте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попунили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овај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документ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пажљиво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прочитајте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документ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„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Области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евалуације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“</w:t>
            </w:r>
            <w:r w:rsidR="00C8501B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(„</w:t>
            </w:r>
            <w:r w:rsidR="00C8501B" w:rsidRPr="00215DF6">
              <w:rPr>
                <w:rFonts w:ascii="Times New Roman" w:hAnsi="Times New Roman" w:cs="Times New Roman"/>
              </w:rPr>
              <w:t>Areas of Evaluation</w:t>
            </w:r>
            <w:r w:rsidR="00C8501B" w:rsidRPr="00215DF6">
              <w:rPr>
                <w:rFonts w:ascii="Times New Roman" w:hAnsi="Times New Roman" w:cs="Times New Roman"/>
                <w:lang w:val="sr-Cyrl-RS"/>
              </w:rPr>
              <w:t>“</w:t>
            </w:r>
            <w:r w:rsidR="00C8501B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- </w:t>
            </w:r>
            <w:hyperlink r:id="rId9" w:history="1">
              <w:r w:rsidR="00C8501B" w:rsidRPr="00215DF6">
                <w:rPr>
                  <w:rStyle w:val="Hyperlink"/>
                  <w:rFonts w:ascii="Times New Roman" w:eastAsia="Times New Roman" w:hAnsi="Times New Roman" w:cs="Times New Roman"/>
                  <w:spacing w:val="10"/>
                  <w:kern w:val="10"/>
                  <w:lang w:val="sr-Cyrl-RS"/>
                </w:rPr>
                <w:t>https://www.unwto.org/tourism-villages/wp-content/uploads/2024/02/areas-of-evaluation-EN-2024.pdf</w:t>
              </w:r>
            </w:hyperlink>
            <w:r w:rsidR="00C8501B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)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</w:p>
          <w:p w14:paraId="6BE686E9" w14:textId="330E6324" w:rsidR="00D31AA3" w:rsidRPr="00215DF6" w:rsidRDefault="00D31AA3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Неопходно је дати што је</w:t>
            </w:r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могуће</w:t>
            </w:r>
            <w:proofErr w:type="spellEnd"/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више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конкретних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информација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евалуацију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од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стране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саветодавног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одбора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избегава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ј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пружање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општих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информација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које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="007A337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омогућавају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одговарајућу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процену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иницијатива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села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вези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том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конкретном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темом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)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Да бисте боље разумели која врста информација се тражи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lastRenderedPageBreak/>
              <w:t>за нека од питања, погледајте табелу „Смернице за одговоре – Одељак 2. Области евалуације“</w:t>
            </w:r>
            <w:r w:rsidR="00D5315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(9. стр. на линку </w:t>
            </w:r>
            <w:hyperlink r:id="rId10" w:history="1">
              <w:r w:rsidR="00D5315F" w:rsidRPr="00215DF6">
                <w:rPr>
                  <w:rStyle w:val="Hyperlink"/>
                  <w:rFonts w:ascii="Times New Roman" w:eastAsia="Times New Roman" w:hAnsi="Times New Roman" w:cs="Times New Roman"/>
                  <w:spacing w:val="10"/>
                  <w:kern w:val="10"/>
                  <w:lang w:val="sr-Cyrl-RS"/>
                </w:rPr>
                <w:t>https://www.unwto.org/tourism-villages/wp-content/uploads/2024/01/Guidelines-for-Applications_2024_EN-2.pdf</w:t>
              </w:r>
            </w:hyperlink>
            <w:r w:rsidR="00D5315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)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</w:t>
            </w:r>
          </w:p>
          <w:p w14:paraId="3647A3D8" w14:textId="0ABF6731" w:rsidR="00017C66" w:rsidRPr="00215DF6" w:rsidRDefault="00017C66" w:rsidP="00215D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</w:t>
            </w:r>
            <w:r w:rsidR="006637CD" w:rsidRPr="00215DF6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>PDF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наведено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броју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дозвољених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речи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питању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2</w:t>
            </w:r>
            <w:r w:rsidRPr="00215DF6">
              <w:rPr>
                <w:rFonts w:ascii="Times New Roman" w:hAnsi="Times New Roman" w:cs="Times New Roman"/>
              </w:rPr>
              <w:t>0MB max</w:t>
            </w:r>
          </w:p>
        </w:tc>
      </w:tr>
      <w:tr w:rsidR="00FE1F1D" w:rsidRPr="00215DF6" w14:paraId="407CFB10" w14:textId="77777777" w:rsidTr="00017C66">
        <w:tc>
          <w:tcPr>
            <w:tcW w:w="9067" w:type="dxa"/>
            <w:vAlign w:val="center"/>
          </w:tcPr>
          <w:p w14:paraId="3E4F3F76" w14:textId="6E4B1006" w:rsidR="00A76A8D" w:rsidRPr="00215DF6" w:rsidRDefault="00FE1F1D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lastRenderedPageBreak/>
              <w:t>3.4</w:t>
            </w:r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. На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ведите до 5 циљева одрживог развоја</w:t>
            </w:r>
            <w:r w:rsidR="00435A44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(SDGs)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кој</w:t>
            </w:r>
            <w:r w:rsidR="00A76A8D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е село има као приоритет у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2024. години</w:t>
            </w:r>
            <w:r w:rsidR="00A76A8D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. </w:t>
            </w:r>
          </w:p>
          <w:p w14:paraId="58D89297" w14:textId="16CE57D9" w:rsidR="00A76A8D" w:rsidRPr="00215DF6" w:rsidRDefault="00A76A8D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Изаберите само оне циљеве за које је село изричито одлучило да</w:t>
            </w:r>
            <w:r w:rsidR="006D4229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ће </w:t>
            </w:r>
            <w:r w:rsidR="00435A44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спроводити кроз своје планове за развој:</w:t>
            </w:r>
          </w:p>
          <w:p w14:paraId="1CC909F5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1. Нема сиромаштва</w:t>
            </w:r>
          </w:p>
          <w:p w14:paraId="701FA87E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2. Нема гладних</w:t>
            </w:r>
          </w:p>
          <w:p w14:paraId="00C60F3A" w14:textId="222B7786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3. Добро здравље и благостање</w:t>
            </w:r>
          </w:p>
          <w:p w14:paraId="58C81F40" w14:textId="320CA0F2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4. </w:t>
            </w:r>
            <w:r w:rsidR="00797DE3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К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валитетно образовање</w:t>
            </w:r>
          </w:p>
          <w:p w14:paraId="2AC6D2E8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5. Родна равноправност</w:t>
            </w:r>
          </w:p>
          <w:p w14:paraId="3A9C6A61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6. Чиста вода и отпадне воде</w:t>
            </w:r>
          </w:p>
          <w:p w14:paraId="5FAB015A" w14:textId="17A0C224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7. Приступачна и чиста енергија</w:t>
            </w:r>
          </w:p>
          <w:p w14:paraId="756AF8F7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8. Достојанствен рад и економски раст</w:t>
            </w:r>
          </w:p>
          <w:p w14:paraId="5F73CF4D" w14:textId="77777777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9. Индустрија, иновације и инфраструктура</w:t>
            </w:r>
          </w:p>
          <w:p w14:paraId="61B42677" w14:textId="7FBFEA54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10. </w:t>
            </w:r>
            <w:r w:rsidR="000C2B3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С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мањена неједнакост</w:t>
            </w:r>
          </w:p>
          <w:p w14:paraId="59A3BEEE" w14:textId="35E171D8" w:rsidR="006D4229" w:rsidRPr="00215DF6" w:rsidRDefault="006D4229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11.</w:t>
            </w:r>
            <w:r w:rsidR="000C2B3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Одрживи градови и заједнице</w:t>
            </w:r>
          </w:p>
          <w:p w14:paraId="6D22270F" w14:textId="77777777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12. Одговорна потрошња и производња</w:t>
            </w:r>
          </w:p>
          <w:p w14:paraId="6EE1DA7F" w14:textId="7C8D3AB0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13. Климатске акције</w:t>
            </w:r>
          </w:p>
          <w:p w14:paraId="6FA519BF" w14:textId="77777777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14. Живот испод воде</w:t>
            </w:r>
          </w:p>
          <w:p w14:paraId="25B3FAF1" w14:textId="373D762E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15. Живот на копну</w:t>
            </w:r>
          </w:p>
          <w:p w14:paraId="07293D3A" w14:textId="3FE468F5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16. Мир, правда и јаке институције</w:t>
            </w:r>
          </w:p>
          <w:p w14:paraId="469796B2" w14:textId="2F6EACF7" w:rsidR="000C2B30" w:rsidRPr="00215DF6" w:rsidRDefault="000C2B30" w:rsidP="00215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</w:pP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17. Партнерство за заједничке циљеве</w:t>
            </w:r>
          </w:p>
        </w:tc>
      </w:tr>
    </w:tbl>
    <w:p w14:paraId="4E88E596" w14:textId="77777777" w:rsidR="00E52F5A" w:rsidRPr="00215DF6" w:rsidRDefault="006637CD" w:rsidP="00215DF6">
      <w:pPr>
        <w:pStyle w:val="B1Mainbody"/>
        <w:spacing w:after="120" w:line="240" w:lineRule="auto"/>
        <w:rPr>
          <w:rFonts w:ascii="Times New Roman" w:hAnsi="Times New Roman"/>
          <w:color w:val="auto"/>
          <w:sz w:val="24"/>
          <w:lang w:val="sr-Cyrl-RS"/>
        </w:rPr>
      </w:pPr>
      <w:r w:rsidRPr="00215DF6">
        <w:rPr>
          <w:rFonts w:ascii="Times New Roman" w:hAnsi="Times New Roman"/>
          <w:color w:val="auto"/>
          <w:sz w:val="24"/>
          <w:lang w:val="sr-Cyrl-RS"/>
        </w:rPr>
        <w:t xml:space="preserve"> </w:t>
      </w:r>
    </w:p>
    <w:p w14:paraId="74DC979C" w14:textId="2A071DFE" w:rsidR="00E52F5A" w:rsidRPr="00215DF6" w:rsidRDefault="00696F00" w:rsidP="00215DF6">
      <w:pPr>
        <w:pStyle w:val="B1Mainbody"/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4. П</w:t>
      </w:r>
      <w:r w:rsidR="00190067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sr-Cyrl-RS"/>
        </w:rPr>
        <w:t>РАТЕЋЕ</w:t>
      </w: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 xml:space="preserve"> ВИЗУЕЛНЕ ДАТОТЕКЕ</w:t>
      </w:r>
    </w:p>
    <w:p w14:paraId="4DB13FFF" w14:textId="75378FF6" w:rsidR="00696F00" w:rsidRPr="00215DF6" w:rsidRDefault="00696F00" w:rsidP="00215DF6">
      <w:pPr>
        <w:pStyle w:val="B1Mainbody"/>
        <w:spacing w:after="120" w:line="240" w:lineRule="auto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193F" w:rsidRPr="00215DF6" w14:paraId="1FE5D1D8" w14:textId="77777777" w:rsidTr="00E4711A">
        <w:tc>
          <w:tcPr>
            <w:tcW w:w="9067" w:type="dxa"/>
            <w:vAlign w:val="center"/>
          </w:tcPr>
          <w:p w14:paraId="23F0EB16" w14:textId="124245CC" w:rsidR="00A874E7" w:rsidRPr="00215DF6" w:rsidRDefault="00A874E7" w:rsidP="00215DF6">
            <w:pPr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4</w:t>
            </w: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.</w:t>
            </w: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1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Доставите (аплодујте)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пратеће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</w:t>
            </w:r>
            <w:r w:rsidR="004C4B33"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аудио-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визуелне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датотеке</w:t>
            </w:r>
            <w:proofErr w:type="spellEnd"/>
            <w:r w:rsidR="004C4B33"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 xml:space="preserve"> </w:t>
            </w:r>
            <w:r w:rsidR="00BA2294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(нај</w:t>
            </w:r>
            <w:r w:rsidR="004C4B33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бољег могућег квалитета)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које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су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релевантне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представљање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сеоских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ресурса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иницијатива.*</w:t>
            </w:r>
          </w:p>
          <w:p w14:paraId="6C776F79" w14:textId="77777777" w:rsidR="00A874E7" w:rsidRPr="00215DF6" w:rsidRDefault="00A874E7" w:rsidP="00215DF6">
            <w:pPr>
              <w:spacing w:line="240" w:lineRule="auto"/>
              <w:ind w:left="29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:</w:t>
            </w:r>
          </w:p>
          <w:p w14:paraId="3CFC75E9" w14:textId="77777777" w:rsidR="00A874E7" w:rsidRPr="00215DF6" w:rsidRDefault="00A874E7" w:rsidP="00215DF6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Слике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t>JPG,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о 10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слика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20MB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датотеци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маx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</w:p>
          <w:p w14:paraId="3C443659" w14:textId="77777777" w:rsidR="00A874E7" w:rsidRPr="00215DF6" w:rsidRDefault="00A874E7" w:rsidP="00215DF6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записи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mp4,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о 3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снимка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,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30MB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атотеци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маx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</w:p>
        </w:tc>
      </w:tr>
      <w:tr w:rsidR="00797DE3" w:rsidRPr="00215DF6" w14:paraId="54BC4BD3" w14:textId="77777777" w:rsidTr="00E4711A">
        <w:tc>
          <w:tcPr>
            <w:tcW w:w="9067" w:type="dxa"/>
            <w:vAlign w:val="center"/>
          </w:tcPr>
          <w:p w14:paraId="59E58215" w14:textId="0D744867" w:rsidR="002F7829" w:rsidRPr="00215DF6" w:rsidRDefault="0047149D" w:rsidP="00215DF6">
            <w:pPr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4.2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. Доставите (аплодујте) документ који се односи на </w:t>
            </w: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ауторска права свих материјала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постављених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у претходном пољу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(4.1). У ту сврху, 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п</w:t>
            </w:r>
            <w:r w:rsidR="0007223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опунит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е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t xml:space="preserve">пратећи шаблон 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(excel табела) 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t xml:space="preserve">доступан за преузимање </w:t>
            </w:r>
            <w:r w:rsidR="0007223F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-</w:t>
            </w:r>
            <w:r w:rsidR="004A2AE0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</w:t>
            </w:r>
            <w:r w:rsidR="00642FDB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t xml:space="preserve">Шаблон ауторских </w:t>
            </w:r>
            <w:r w:rsidR="00642FDB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lastRenderedPageBreak/>
              <w:t>права</w:t>
            </w:r>
            <w:r w:rsidR="00613692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(</w:t>
            </w:r>
            <w:r w:rsidR="00613692" w:rsidRPr="00215DF6">
              <w:rPr>
                <w:rFonts w:ascii="Times New Roman" w:hAnsi="Times New Roman" w:cs="Times New Roman"/>
              </w:rPr>
              <w:t>Copyrights Template</w:t>
            </w:r>
            <w:r w:rsidR="00E11C2C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- </w:t>
            </w:r>
            <w:hyperlink r:id="rId11" w:history="1">
              <w:r w:rsidR="00E11C2C" w:rsidRPr="00215DF6">
                <w:rPr>
                  <w:rStyle w:val="Hyperlink"/>
                  <w:rFonts w:ascii="Times New Roman" w:eastAsia="Times New Roman" w:hAnsi="Times New Roman" w:cs="Times New Roman"/>
                  <w:spacing w:val="10"/>
                  <w:kern w:val="10"/>
                  <w:lang w:val="sr-Cyrl-RS"/>
                </w:rPr>
                <w:t>https://www.unwto.org/tourism-villages/en/the-initiative/</w:t>
              </w:r>
            </w:hyperlink>
            <w:r w:rsidR="00E11C2C"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) </w:t>
            </w:r>
          </w:p>
        </w:tc>
      </w:tr>
      <w:tr w:rsidR="003A193F" w:rsidRPr="00215DF6" w14:paraId="54C82E10" w14:textId="77777777" w:rsidTr="00E4711A">
        <w:tc>
          <w:tcPr>
            <w:tcW w:w="9067" w:type="dxa"/>
            <w:vAlign w:val="center"/>
          </w:tcPr>
          <w:p w14:paraId="4EB01952" w14:textId="27B8EF89" w:rsidR="00A874E7" w:rsidRPr="00215DF6" w:rsidRDefault="00A874E7" w:rsidP="00215DF6">
            <w:pPr>
              <w:spacing w:line="240" w:lineRule="auto"/>
              <w:ind w:left="29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lastRenderedPageBreak/>
              <w:t>4.</w:t>
            </w:r>
            <w:r w:rsidR="00797DE3"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3</w:t>
            </w:r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sr-Cyrl-RS"/>
              </w:rPr>
              <w:t>.</w:t>
            </w:r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Наведите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три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YouTube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линка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или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друге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сличне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платформе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дељење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записа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r w:rsidR="00E32E01" w:rsidRPr="00215DF6">
              <w:rPr>
                <w:rFonts w:ascii="Times New Roman" w:hAnsi="Times New Roman" w:cs="Times New Roman"/>
              </w:rPr>
              <w:t>V</w:t>
            </w:r>
            <w:r w:rsidRPr="00215DF6">
              <w:rPr>
                <w:rFonts w:ascii="Times New Roman" w:hAnsi="Times New Roman" w:cs="Times New Roman"/>
              </w:rPr>
              <w:t xml:space="preserve">imeo, </w:t>
            </w:r>
            <w:proofErr w:type="spellStart"/>
            <w:r w:rsidRPr="00215DF6">
              <w:rPr>
                <w:rFonts w:ascii="Times New Roman" w:hAnsi="Times New Roman" w:cs="Times New Roman"/>
              </w:rPr>
              <w:t>Tencent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5DF6">
              <w:rPr>
                <w:rFonts w:ascii="Times New Roman" w:hAnsi="Times New Roman" w:cs="Times New Roman"/>
              </w:rPr>
              <w:t>iQiyi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итд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.)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промотивних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снимака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села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ако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их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има</w:t>
            </w:r>
            <w:proofErr w:type="spellEnd"/>
            <w:r w:rsidRPr="00215DF6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).</w:t>
            </w:r>
          </w:p>
        </w:tc>
      </w:tr>
    </w:tbl>
    <w:p w14:paraId="1E9BFC66" w14:textId="77777777" w:rsidR="00E52F5A" w:rsidRPr="00215DF6" w:rsidRDefault="00E52F5A" w:rsidP="00215DF6">
      <w:pPr>
        <w:spacing w:line="240" w:lineRule="auto"/>
        <w:rPr>
          <w:rFonts w:ascii="Times New Roman" w:eastAsia="Times New Roman" w:hAnsi="Times New Roman" w:cs="Times New Roman"/>
        </w:rPr>
      </w:pPr>
    </w:p>
    <w:p w14:paraId="612E8DB3" w14:textId="77777777" w:rsidR="00E52F5A" w:rsidRPr="00215DF6" w:rsidRDefault="00286AD0" w:rsidP="00215DF6">
      <w:pPr>
        <w:pStyle w:val="B1Mainbody"/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sr-Cyrl-RS"/>
        </w:rPr>
        <w:t>5</w:t>
      </w:r>
      <w:r w:rsidRPr="00215DF6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. ОКВИР УСКЛАЂЕНОСТИ</w:t>
      </w:r>
    </w:p>
    <w:p w14:paraId="51FEF227" w14:textId="77777777" w:rsidR="00286AD0" w:rsidRPr="00215DF6" w:rsidRDefault="00286AD0" w:rsidP="00215DF6">
      <w:pPr>
        <w:pStyle w:val="B1Mainbody"/>
        <w:spacing w:after="120" w:line="240" w:lineRule="auto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4"/>
        <w:gridCol w:w="6233"/>
      </w:tblGrid>
      <w:tr w:rsidR="003A193F" w:rsidRPr="00215DF6" w14:paraId="2EA90BFE" w14:textId="77777777" w:rsidTr="00E4711A">
        <w:tc>
          <w:tcPr>
            <w:tcW w:w="2834" w:type="dxa"/>
            <w:vAlign w:val="center"/>
          </w:tcPr>
          <w:p w14:paraId="3C9CB21D" w14:textId="77777777" w:rsidR="00E4711A" w:rsidRPr="00215DF6" w:rsidRDefault="00E4711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Како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сте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сазнали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најбоља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туристичка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иницијативе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>? *</w:t>
            </w:r>
          </w:p>
          <w:p w14:paraId="6269C43F" w14:textId="77777777" w:rsidR="00E4711A" w:rsidRPr="00215DF6" w:rsidRDefault="00E4711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(може више одговора)</w:t>
            </w:r>
          </w:p>
        </w:tc>
        <w:tc>
          <w:tcPr>
            <w:tcW w:w="6233" w:type="dxa"/>
          </w:tcPr>
          <w:p w14:paraId="0E9A8A31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Веб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страница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</w:p>
          <w:p w14:paraId="59B44374" w14:textId="74646295" w:rsidR="00E4711A" w:rsidRPr="00215DF6" w:rsidRDefault="00BA2294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Друштвен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lang w:val="sr-Cyrl-RS"/>
              </w:rPr>
              <w:t>е</w:t>
            </w:r>
            <w:r w:rsidR="00E4711A" w:rsidRPr="00215DF6">
              <w:rPr>
                <w:rFonts w:ascii="Times New Roman" w:hAnsi="Times New Roman"/>
                <w:color w:val="auto"/>
                <w:sz w:val="24"/>
              </w:rPr>
              <w:t xml:space="preserve"> м</w:t>
            </w:r>
            <w:r w:rsidR="00E4711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реже</w:t>
            </w:r>
          </w:p>
          <w:p w14:paraId="738CA82E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Директна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комуникација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са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</w:p>
          <w:p w14:paraId="761CF441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Штампа</w:t>
            </w:r>
          </w:p>
          <w:p w14:paraId="4FD35214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Догађај</w:t>
            </w:r>
            <w:proofErr w:type="spellEnd"/>
          </w:p>
          <w:p w14:paraId="7900BBD4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Препорука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колеге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партнера</w:t>
            </w:r>
            <w:proofErr w:type="spellEnd"/>
          </w:p>
          <w:p w14:paraId="2C32A9CE" w14:textId="77777777" w:rsidR="00E4711A" w:rsidRPr="00215DF6" w:rsidRDefault="00E4711A" w:rsidP="00215DF6">
            <w:pPr>
              <w:pStyle w:val="B1Mainbody"/>
              <w:numPr>
                <w:ilvl w:val="0"/>
                <w:numId w:val="33"/>
              </w:numPr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Остало</w:t>
            </w:r>
            <w:proofErr w:type="spellEnd"/>
          </w:p>
        </w:tc>
      </w:tr>
    </w:tbl>
    <w:p w14:paraId="55BE7491" w14:textId="77777777" w:rsidR="00E32E01" w:rsidRPr="00215DF6" w:rsidRDefault="00E32E01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</w:p>
    <w:p w14:paraId="019664EF" w14:textId="1CEE8DA0" w:rsidR="00E32E01" w:rsidRPr="00215DF6" w:rsidRDefault="00E32E01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Да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бисте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поднели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онлајн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формулар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за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пријаву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,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мораћете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да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прихватите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одредбе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које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се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односе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на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:</w:t>
      </w:r>
    </w:p>
    <w:p w14:paraId="01AAD5AE" w14:textId="77777777" w:rsidR="00E32E01" w:rsidRPr="00215DF6" w:rsidRDefault="00E32E01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▪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Оквир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усклађености</w:t>
      </w:r>
      <w:proofErr w:type="spellEnd"/>
    </w:p>
    <w:p w14:paraId="11D4382D" w14:textId="76757AF8" w:rsidR="00E32E01" w:rsidRPr="00215DF6" w:rsidRDefault="00E32E01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▪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Изјав</w:t>
      </w:r>
      <w:proofErr w:type="spellEnd"/>
      <w:r w:rsidR="00FA229A" w:rsidRPr="00215DF6">
        <w:rPr>
          <w:rFonts w:ascii="Times New Roman" w:eastAsia="Times New Roman" w:hAnsi="Times New Roman" w:cs="Times New Roman"/>
          <w:spacing w:val="10"/>
          <w:kern w:val="10"/>
          <w:lang w:val="sr-Cyrl-RS"/>
        </w:rPr>
        <w:t>у</w:t>
      </w:r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о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преузимању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обавеза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,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укључујући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прихватање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одредби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и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услова</w:t>
      </w:r>
      <w:proofErr w:type="spellEnd"/>
    </w:p>
    <w:p w14:paraId="65E70820" w14:textId="157BCBA9" w:rsidR="00E52F5A" w:rsidRPr="00215DF6" w:rsidRDefault="00E32E01" w:rsidP="00215DF6">
      <w:pPr>
        <w:spacing w:line="240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▪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Одредбе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о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заштити</w:t>
      </w:r>
      <w:proofErr w:type="spellEnd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 xml:space="preserve"> </w:t>
      </w:r>
      <w:proofErr w:type="spellStart"/>
      <w:r w:rsidRPr="00215DF6">
        <w:rPr>
          <w:rFonts w:ascii="Times New Roman" w:eastAsia="Times New Roman" w:hAnsi="Times New Roman" w:cs="Times New Roman"/>
          <w:spacing w:val="10"/>
          <w:kern w:val="10"/>
          <w:lang w:val="en-CA"/>
        </w:rPr>
        <w:t>података</w:t>
      </w:r>
      <w:proofErr w:type="spellEnd"/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998"/>
        <w:gridCol w:w="1019"/>
      </w:tblGrid>
      <w:tr w:rsidR="003A193F" w:rsidRPr="00215DF6" w14:paraId="370A557D" w14:textId="77777777" w:rsidTr="00DE73DB">
        <w:tc>
          <w:tcPr>
            <w:tcW w:w="7998" w:type="dxa"/>
          </w:tcPr>
          <w:p w14:paraId="6B2F98DA" w14:textId="77777777" w:rsidR="00BA137B" w:rsidRPr="00215DF6" w:rsidRDefault="00BA137B" w:rsidP="00215D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5DF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Свесни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смо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прихватамо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Статут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r w:rsidRPr="00215DF6">
              <w:rPr>
                <w:rFonts w:ascii="Times New Roman" w:hAnsi="Times New Roman" w:cs="Times New Roman"/>
                <w:lang w:val="sr-Latn-RS"/>
              </w:rPr>
              <w:t>UNWTO</w:t>
            </w:r>
            <w:r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Глобални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етички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кодекс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за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DF6">
              <w:rPr>
                <w:rFonts w:ascii="Times New Roman" w:hAnsi="Times New Roman" w:cs="Times New Roman"/>
              </w:rPr>
              <w:t>туризам</w:t>
            </w:r>
            <w:proofErr w:type="spellEnd"/>
            <w:r w:rsidRPr="00215DF6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2732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7CC3F" w14:textId="77777777" w:rsidR="00BA137B" w:rsidRPr="00215DF6" w:rsidRDefault="00BA137B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723359D6" w14:textId="77777777" w:rsidR="00BA137B" w:rsidRPr="00215DF6" w:rsidRDefault="00996AA6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  <w:tr w:rsidR="003A193F" w:rsidRPr="00215DF6" w14:paraId="44B253B3" w14:textId="77777777" w:rsidTr="00DE73DB">
        <w:tc>
          <w:tcPr>
            <w:tcW w:w="7998" w:type="dxa"/>
          </w:tcPr>
          <w:p w14:paraId="227E61DF" w14:textId="78A0DD3D" w:rsidR="00BA137B" w:rsidRPr="00215DF6" w:rsidRDefault="00BA2294" w:rsidP="00215D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830D2" w:rsidRPr="00215DF6"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весни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смо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прихватам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о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одредбе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услове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иницијативе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Најбоља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туристичка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села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од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r w:rsidR="00BA137B" w:rsidRPr="00215DF6">
              <w:rPr>
                <w:rFonts w:ascii="Times New Roman" w:hAnsi="Times New Roman" w:cs="Times New Roman"/>
                <w:lang w:val="sr-Latn-RS"/>
              </w:rPr>
              <w:t>UNWTO</w:t>
            </w:r>
            <w:r w:rsidR="00BA137B" w:rsidRPr="00215DF6">
              <w:rPr>
                <w:rFonts w:ascii="Times New Roman" w:hAnsi="Times New Roman" w:cs="Times New Roman"/>
              </w:rPr>
              <w:t xml:space="preserve">“.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Сходно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томе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при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хватамо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да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r w:rsidR="00BA137B" w:rsidRPr="00215DF6">
              <w:rPr>
                <w:rFonts w:ascii="Times New Roman" w:hAnsi="Times New Roman" w:cs="Times New Roman"/>
                <w:lang w:val="sr-Latn-RS"/>
              </w:rPr>
              <w:t>UNWTO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задржава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право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да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суспендује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или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искључи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село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из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мреже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Најбоља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туристичка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села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од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r w:rsidR="00BA137B" w:rsidRPr="00215DF6">
              <w:rPr>
                <w:rFonts w:ascii="Times New Roman" w:hAnsi="Times New Roman" w:cs="Times New Roman"/>
                <w:lang w:val="sr-Latn-RS"/>
              </w:rPr>
              <w:t>UNWTO</w:t>
            </w:r>
            <w:r w:rsidR="00BA137B" w:rsidRPr="00215DF6">
              <w:rPr>
                <w:rFonts w:ascii="Times New Roman" w:hAnsi="Times New Roman" w:cs="Times New Roman"/>
              </w:rPr>
              <w:t xml:space="preserve">“ у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било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ком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тренутку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случају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кршења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ових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Одредби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услова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јер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не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услове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за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придруживање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иницијативи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r w:rsidR="005830D2" w:rsidRPr="00215DF6">
              <w:rPr>
                <w:rFonts w:ascii="Times New Roman" w:hAnsi="Times New Roman" w:cs="Times New Roman"/>
                <w:lang w:val="sr-Cyrl-RS"/>
              </w:rPr>
              <w:t>или из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било</w:t>
            </w:r>
            <w:proofErr w:type="spellEnd"/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ко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г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друг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ог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оправдан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ог</w:t>
            </w:r>
            <w:r w:rsidR="00BA137B" w:rsidRPr="0021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7B" w:rsidRPr="00215DF6">
              <w:rPr>
                <w:rFonts w:ascii="Times New Roman" w:hAnsi="Times New Roman" w:cs="Times New Roman"/>
              </w:rPr>
              <w:t>разлог</w:t>
            </w:r>
            <w:proofErr w:type="spellEnd"/>
            <w:r w:rsidR="005830D2" w:rsidRPr="00215DF6">
              <w:rPr>
                <w:rFonts w:ascii="Times New Roman" w:hAnsi="Times New Roman" w:cs="Times New Roman"/>
                <w:lang w:val="sr-Cyrl-RS"/>
              </w:rPr>
              <w:t>а</w:t>
            </w:r>
            <w:r w:rsidR="00BA137B" w:rsidRPr="00215DF6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06260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D6A19" w14:textId="77777777" w:rsidR="00BA137B" w:rsidRPr="00215DF6" w:rsidRDefault="00BA137B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175C22DE" w14:textId="77777777" w:rsidR="00BA137B" w:rsidRPr="00215DF6" w:rsidRDefault="00996AA6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  <w:tr w:rsidR="00845F27" w:rsidRPr="00215DF6" w14:paraId="2D2A53B0" w14:textId="77777777" w:rsidTr="00DE73DB">
        <w:tc>
          <w:tcPr>
            <w:tcW w:w="7998" w:type="dxa"/>
          </w:tcPr>
          <w:p w14:paraId="128EAFAD" w14:textId="14A7408F" w:rsidR="00845F27" w:rsidRPr="00215DF6" w:rsidRDefault="00845F27" w:rsidP="00215DF6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15DF6">
              <w:rPr>
                <w:rFonts w:ascii="Times New Roman" w:hAnsi="Times New Roman" w:cs="Times New Roman"/>
                <w:lang w:val="sr-Cyrl-RS"/>
              </w:rPr>
              <w:t xml:space="preserve">3. </w:t>
            </w:r>
            <w:r w:rsidR="00261F59" w:rsidRPr="00215DF6">
              <w:rPr>
                <w:rFonts w:ascii="Times New Roman" w:hAnsi="Times New Roman" w:cs="Times New Roman"/>
                <w:lang w:val="sr-Cyrl-RS"/>
              </w:rPr>
              <w:t xml:space="preserve">Прихватам обавезу да обавестим село о свим Условима и одредбама  и да обезбедим да село прихвати и да се придржава наведених </w:t>
            </w:r>
            <w:r w:rsidR="00BA2294">
              <w:rPr>
                <w:rFonts w:ascii="Times New Roman" w:hAnsi="Times New Roman" w:cs="Times New Roman"/>
                <w:lang w:val="sr-Cyrl-RS"/>
              </w:rPr>
              <w:t>услова пре, за време и</w:t>
            </w:r>
            <w:bookmarkStart w:id="2" w:name="_GoBack"/>
            <w:bookmarkEnd w:id="2"/>
            <w:r w:rsidR="00261F59" w:rsidRPr="00215DF6">
              <w:rPr>
                <w:rFonts w:ascii="Times New Roman" w:hAnsi="Times New Roman" w:cs="Times New Roman"/>
                <w:lang w:val="sr-Cyrl-RS"/>
              </w:rPr>
              <w:t xml:space="preserve"> након свог учешћа у иницијативи</w:t>
            </w:r>
          </w:p>
        </w:tc>
        <w:tc>
          <w:tcPr>
            <w:tcW w:w="1019" w:type="dxa"/>
            <w:vAlign w:val="center"/>
          </w:tcPr>
          <w:p w14:paraId="06F62D09" w14:textId="77777777" w:rsidR="00845F27" w:rsidRPr="00215DF6" w:rsidRDefault="00845F27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4CE4F9AA" w14:textId="77777777" w:rsidTr="00C5427F">
        <w:tc>
          <w:tcPr>
            <w:tcW w:w="7998" w:type="dxa"/>
            <w:vAlign w:val="center"/>
          </w:tcPr>
          <w:p w14:paraId="0841C496" w14:textId="72383AF7" w:rsidR="00E52F5A" w:rsidRPr="00215DF6" w:rsidRDefault="00261F59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4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Р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азумемо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прихватамо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када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постане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званично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члан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Мреже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„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Најбоља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“,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може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истицати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своје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чланство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Само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која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су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проглашена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најбоља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-а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могу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користити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лого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ове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иницијативе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складу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одредбама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,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условима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смерницама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коришћење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логотипа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Свака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употреба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знакова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(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назив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,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амблем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застава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акроним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)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подлеже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претходном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писменом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одобрењу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-а и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мора бити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у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потпуности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складу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одредбама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условима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коришћења</w:t>
            </w:r>
            <w:proofErr w:type="spellEnd"/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.</w:t>
            </w:r>
            <w:r w:rsidR="004C264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="00E96B5E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2690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F57B4" w14:textId="77777777" w:rsidR="00E52F5A" w:rsidRPr="00215DF6" w:rsidRDefault="00E52F5A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73746A7B" w14:textId="77777777" w:rsidR="00E52F5A" w:rsidRPr="00215DF6" w:rsidRDefault="00996AA6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14:paraId="5425E592" w14:textId="77777777" w:rsidR="00E52F5A" w:rsidRPr="00215DF6" w:rsidRDefault="00E52F5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27F1A718" w14:textId="77777777" w:rsidTr="00C5427F">
        <w:tc>
          <w:tcPr>
            <w:tcW w:w="7998" w:type="dxa"/>
            <w:vAlign w:val="center"/>
          </w:tcPr>
          <w:p w14:paraId="074AD09E" w14:textId="5B4A5719" w:rsidR="00E52F5A" w:rsidRPr="00215DF6" w:rsidRDefault="00261F59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lastRenderedPageBreak/>
              <w:t>5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Поставши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члан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Мреже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„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Најбољих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туристичких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“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село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прихвата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придржава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одредби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услова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које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је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успоставила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посебно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погледу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коришћења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знакова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забране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буде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укључено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било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коју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активност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која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би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могла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бити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у супротности са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циљевима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принципима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-а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-а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који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би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се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могли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негативно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одразити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на</w:t>
            </w:r>
            <w:proofErr w:type="spellEnd"/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en-US"/>
              </w:rPr>
              <w:t>.*</w:t>
            </w:r>
            <w:r w:rsidR="00996AA6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381133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1F96A" w14:textId="77777777" w:rsidR="00E52F5A" w:rsidRPr="00215DF6" w:rsidRDefault="00E52F5A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043A444F" w14:textId="77777777" w:rsidR="00E52F5A" w:rsidRPr="00215DF6" w:rsidRDefault="00996AA6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14:paraId="4A5B3449" w14:textId="77777777" w:rsidR="00E52F5A" w:rsidRPr="00215DF6" w:rsidRDefault="00E52F5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7CA3FDA3" w14:textId="77777777" w:rsidR="004C2647" w:rsidRPr="00215DF6" w:rsidRDefault="004C2647" w:rsidP="00215DF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7933"/>
        <w:gridCol w:w="1229"/>
      </w:tblGrid>
      <w:tr w:rsidR="003A193F" w:rsidRPr="00215DF6" w14:paraId="34071FBB" w14:textId="77777777" w:rsidTr="00F7193B">
        <w:trPr>
          <w:gridAfter w:val="1"/>
          <w:wAfter w:w="1229" w:type="dxa"/>
        </w:trPr>
        <w:tc>
          <w:tcPr>
            <w:tcW w:w="7933" w:type="dxa"/>
            <w:vAlign w:val="center"/>
          </w:tcPr>
          <w:p w14:paraId="3A463FB7" w14:textId="77777777" w:rsidR="00E52F5A" w:rsidRPr="00215DF6" w:rsidRDefault="002E051E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ИЗЈАВА</w:t>
            </w:r>
          </w:p>
        </w:tc>
      </w:tr>
      <w:tr w:rsidR="003A193F" w:rsidRPr="00215DF6" w14:paraId="2EA1596A" w14:textId="77777777" w:rsidTr="00F7193B">
        <w:tc>
          <w:tcPr>
            <w:tcW w:w="7933" w:type="dxa"/>
            <w:vAlign w:val="center"/>
          </w:tcPr>
          <w:p w14:paraId="10591105" w14:textId="77777777" w:rsidR="00E52F5A" w:rsidRPr="00215DF6" w:rsidRDefault="002E051E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Овим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изјављујем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о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све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горе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наведене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информације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истините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тачне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нашем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најбољем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сазнању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с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мо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прочита</w:t>
            </w:r>
            <w:proofErr w:type="spellEnd"/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разуме</w:t>
            </w:r>
            <w:proofErr w:type="spellEnd"/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прихвати</w:t>
            </w:r>
            <w:proofErr w:type="spellEnd"/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Услове</w:t>
            </w:r>
            <w:proofErr w:type="spellEnd"/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, као и да смо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сагласан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свим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условима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Уколико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се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придржавам</w:t>
            </w:r>
            <w:proofErr w:type="spellEnd"/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о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услова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наведених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поменутим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одредбама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прихватамо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има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одбије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нашу</w:t>
            </w: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пријаву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уклони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15DF6">
              <w:rPr>
                <w:rFonts w:ascii="Times New Roman" w:hAnsi="Times New Roman"/>
                <w:color w:val="auto"/>
                <w:sz w:val="24"/>
              </w:rPr>
              <w:t>признање</w:t>
            </w:r>
            <w:proofErr w:type="spellEnd"/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 селу.*</w:t>
            </w:r>
          </w:p>
        </w:tc>
        <w:tc>
          <w:tcPr>
            <w:tcW w:w="122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1621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E9640" w14:textId="77777777" w:rsidR="00E52F5A" w:rsidRPr="00215DF6" w:rsidRDefault="00E52F5A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33070040" w14:textId="77777777" w:rsidR="00E52F5A" w:rsidRPr="00215DF6" w:rsidRDefault="00996AA6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</w:tbl>
    <w:p w14:paraId="7EEFF9E4" w14:textId="77777777" w:rsidR="004C2647" w:rsidRPr="00215DF6" w:rsidRDefault="004C2647" w:rsidP="00215DF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998"/>
        <w:gridCol w:w="1019"/>
      </w:tblGrid>
      <w:tr w:rsidR="003A193F" w:rsidRPr="00215DF6" w14:paraId="4E7AEABE" w14:textId="77777777" w:rsidTr="00C5427F">
        <w:tc>
          <w:tcPr>
            <w:tcW w:w="7998" w:type="dxa"/>
            <w:vAlign w:val="center"/>
          </w:tcPr>
          <w:p w14:paraId="57529D7B" w14:textId="77777777" w:rsidR="00E52F5A" w:rsidRPr="00215DF6" w:rsidRDefault="00107D0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ЗАШТИТА ПОДАТАКА</w:t>
            </w:r>
          </w:p>
        </w:tc>
        <w:tc>
          <w:tcPr>
            <w:tcW w:w="1019" w:type="dxa"/>
            <w:vAlign w:val="center"/>
          </w:tcPr>
          <w:p w14:paraId="1770690E" w14:textId="77777777" w:rsidR="00E52F5A" w:rsidRPr="00215DF6" w:rsidRDefault="00E52F5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3A193F" w:rsidRPr="00215DF6" w14:paraId="52198ED5" w14:textId="77777777" w:rsidTr="00C5427F">
        <w:tc>
          <w:tcPr>
            <w:tcW w:w="7998" w:type="dxa"/>
            <w:vAlign w:val="center"/>
          </w:tcPr>
          <w:p w14:paraId="5C8C5EC0" w14:textId="77777777" w:rsidR="00E52F5A" w:rsidRPr="00215DF6" w:rsidRDefault="00E52F5A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Подношењем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пријаве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потврђују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наведени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пројекти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визуелни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материјали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њихови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оригинали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и/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поседују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неопходно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власништва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имовинска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над њима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ће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прописно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признати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ауторска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трећих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страна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лиценцу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њихово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коришћење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када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је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примењиво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ако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захтева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Секретаријат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било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ком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тренутку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сагласни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штите 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од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свих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губитака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потраживања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штет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а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трошкова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обавеза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које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би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могле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настати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правима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интелектуалне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својине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личним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подацима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трећих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лица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поднетим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пријавама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визуелним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материјалима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постављеним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апликацији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неће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тражити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никакву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имовину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поднесеним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иницијативама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било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коју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другу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индустријску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интелектуалну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својину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садржану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пријави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не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уступају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-у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индустријске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интелектуалне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својине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која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проистичу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из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њихових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пријава</w:t>
            </w:r>
            <w:proofErr w:type="spellEnd"/>
            <w:r w:rsidR="00107D0A" w:rsidRPr="00215DF6">
              <w:rPr>
                <w:rFonts w:ascii="Times New Roman" w:hAnsi="Times New Roman"/>
                <w:color w:val="auto"/>
                <w:sz w:val="24"/>
              </w:rPr>
              <w:t>.</w:t>
            </w:r>
            <w:r w:rsidR="004C264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="00107D0A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779036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BE2E4" w14:textId="77777777" w:rsidR="00E52F5A" w:rsidRPr="00215DF6" w:rsidRDefault="00E52F5A" w:rsidP="00215DF6">
                <w:pPr>
                  <w:pStyle w:val="B1Mainbody"/>
                  <w:spacing w:after="12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18DBF0F7" w14:textId="77777777" w:rsidR="00E52F5A" w:rsidRPr="00215DF6" w:rsidRDefault="00150BE9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14:paraId="48B7E6AE" w14:textId="77777777" w:rsidR="00E52F5A" w:rsidRPr="00215DF6" w:rsidRDefault="00E52F5A" w:rsidP="00215DF6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B652F" w:rsidRPr="00215DF6" w14:paraId="7263615F" w14:textId="77777777" w:rsidTr="00C5427F">
        <w:tc>
          <w:tcPr>
            <w:tcW w:w="7998" w:type="dxa"/>
          </w:tcPr>
          <w:p w14:paraId="65053065" w14:textId="77777777" w:rsidR="004B652F" w:rsidRPr="00215DF6" w:rsidRDefault="004B652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2. Кандидати који су признати као „Најбоља туристичка села“ по критеријумима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 xml:space="preserve">UNWTO 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и кандидати који су изабрани да учествују у  Програму надоградње  овлашћују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да дели (аудио) визуелни материјал, који је приложен приликом кандидатуре, са трећим странама</w:t>
            </w:r>
            <w:r w:rsidR="007A587C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.</w:t>
            </w:r>
          </w:p>
          <w:p w14:paraId="2EA634B2" w14:textId="39406050" w:rsidR="007A587C" w:rsidRPr="00215DF6" w:rsidRDefault="007A587C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ће</w:t>
            </w:r>
            <w:r w:rsidR="00B32F9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, кад год је то могуће, обезбедити 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трећој страни одговарајућа ауторска права</w:t>
            </w:r>
            <w:r w:rsidR="00B32F9E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ако их кандидат претходно дели.</w:t>
            </w:r>
          </w:p>
          <w:p w14:paraId="1C6EB69D" w14:textId="77777777" w:rsidR="00B32F9E" w:rsidRPr="00215DF6" w:rsidRDefault="00B32F9E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ће захтевати од треће стране да прописно призна одговарајућа ауторска права и да обавести дотична села </w:t>
            </w:r>
            <w:r w:rsidR="00012BA4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о коришћењу свих материјала од стране трећих лица.</w:t>
            </w:r>
          </w:p>
          <w:p w14:paraId="745A4705" w14:textId="087F7F89" w:rsidR="00012BA4" w:rsidRPr="00215DF6" w:rsidRDefault="00012BA4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неће бити одговоран  за било какву директну, индиректну, случајну, посебну или последићну штету која проистиче из или у вези са коришћењем било које врсте материјала који чини</w:t>
            </w:r>
            <w:r w:rsidR="00CA26D3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саставни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део кандидатуре од стране </w:t>
            </w:r>
            <w:r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-а или било које од горе наведених трећих страна</w:t>
            </w:r>
            <w:r w:rsidR="00CA26D3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.</w:t>
            </w: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</w:p>
        </w:tc>
        <w:tc>
          <w:tcPr>
            <w:tcW w:w="1019" w:type="dxa"/>
          </w:tcPr>
          <w:p w14:paraId="46638147" w14:textId="77777777" w:rsidR="004B652F" w:rsidRPr="00215DF6" w:rsidRDefault="004B652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2E9B6B57" w14:textId="77777777" w:rsidTr="00C5427F">
        <w:tc>
          <w:tcPr>
            <w:tcW w:w="7998" w:type="dxa"/>
          </w:tcPr>
          <w:p w14:paraId="39895141" w14:textId="4217ACD9" w:rsidR="00E52F5A" w:rsidRPr="00215DF6" w:rsidRDefault="004B652F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lastRenderedPageBreak/>
              <w:t>3</w:t>
            </w:r>
            <w:r w:rsidR="00E52F5A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Подношењем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пријаве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изричито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дају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сагласност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коришћење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имена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свог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иницијатива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иницијативом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„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Најбоља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туристичка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од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стране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50BE9" w:rsidRPr="00215DF6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50BE9" w:rsidRPr="00215DF6">
              <w:rPr>
                <w:rFonts w:ascii="Times New Roman" w:hAnsi="Times New Roman"/>
                <w:color w:val="auto"/>
                <w:sz w:val="24"/>
              </w:rPr>
              <w:t>-а“</w:t>
            </w:r>
            <w:r w:rsidR="00150BE9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, као за</w:t>
            </w:r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D445B0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с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нимање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одржавање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повезаних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датотека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могу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остваре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своја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на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приступ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модификацију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отказивање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противљење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обради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својих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личних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података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слањем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е-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поште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12" w:history="1">
              <w:r w:rsidR="00D445B0" w:rsidRPr="00215DF6">
                <w:rPr>
                  <w:rStyle w:val="Hyperlink"/>
                  <w:rFonts w:ascii="Times New Roman" w:hAnsi="Times New Roman"/>
                  <w:color w:val="auto"/>
                  <w:sz w:val="24"/>
                </w:rPr>
                <w:t>besttourismvillages@unwto.org</w:t>
              </w:r>
            </w:hyperlink>
            <w:r w:rsidR="00D445B0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наводећи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које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желе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остваре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прилажући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копију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свог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пасоша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националне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личне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карте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еквивалентне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документације</w:t>
            </w:r>
            <w:proofErr w:type="spellEnd"/>
            <w:r w:rsidR="00150BE9" w:rsidRPr="00215DF6">
              <w:rPr>
                <w:rFonts w:ascii="Times New Roman" w:hAnsi="Times New Roman"/>
                <w:color w:val="auto"/>
                <w:sz w:val="24"/>
              </w:rPr>
              <w:t>.</w:t>
            </w:r>
            <w:r w:rsidR="004C2647"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="00150BE9" w:rsidRPr="00215DF6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155446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EF637" w14:textId="77777777" w:rsidR="00E52F5A" w:rsidRPr="00215DF6" w:rsidRDefault="00E52F5A" w:rsidP="00215DF6">
                <w:pPr>
                  <w:pStyle w:val="B1Mainbody"/>
                  <w:spacing w:after="120" w:line="240" w:lineRule="auto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14:paraId="47388062" w14:textId="77777777" w:rsidR="00E52F5A" w:rsidRPr="00215DF6" w:rsidRDefault="00150BE9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14:paraId="5DA218B9" w14:textId="77777777" w:rsidR="00E52F5A" w:rsidRPr="00215DF6" w:rsidRDefault="00E52F5A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215DF6" w14:paraId="0A361A3B" w14:textId="77777777" w:rsidTr="00C5427F">
        <w:tc>
          <w:tcPr>
            <w:tcW w:w="7998" w:type="dxa"/>
          </w:tcPr>
          <w:p w14:paraId="1B71C54B" w14:textId="77777777" w:rsidR="00E52F5A" w:rsidRPr="00215DF6" w:rsidRDefault="000F3277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  <w:sdt>
              <w:sdtPr>
                <w:rPr>
                  <w:rFonts w:ascii="Times New Roman" w:hAnsi="Times New Roman"/>
                  <w:color w:val="auto"/>
                  <w:sz w:val="24"/>
                </w:rPr>
                <w:id w:val="12706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5A" w:rsidRPr="00215DF6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sdtContent>
            </w:sdt>
            <w:r w:rsidR="00E52F5A" w:rsidRPr="00215DF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E52F5A" w:rsidRPr="00215DF6">
              <w:rPr>
                <w:rStyle w:val="formblue"/>
                <w:rFonts w:ascii="Times New Roman" w:hAnsi="Times New Roman"/>
                <w:color w:val="auto"/>
                <w:sz w:val="24"/>
              </w:rPr>
              <w:t xml:space="preserve">  </w:t>
            </w:r>
            <w:r w:rsidR="00D445B0" w:rsidRPr="00215DF6">
              <w:rPr>
                <w:rStyle w:val="formblue"/>
                <w:rFonts w:ascii="Times New Roman" w:hAnsi="Times New Roman"/>
                <w:color w:val="auto"/>
                <w:sz w:val="24"/>
                <w:lang w:val="sr-Cyrl-RS"/>
              </w:rPr>
              <w:t>Слажем се</w:t>
            </w:r>
            <w:r w:rsidR="00E52F5A" w:rsidRPr="00215DF6">
              <w:rPr>
                <w:rStyle w:val="formblue"/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</w:tcPr>
          <w:p w14:paraId="76AA9C2B" w14:textId="77777777" w:rsidR="00E52F5A" w:rsidRPr="00215DF6" w:rsidRDefault="00E52F5A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5898FF9B" w14:textId="1E4C6C1C" w:rsidR="00E42998" w:rsidRPr="00215DF6" w:rsidRDefault="00E42998" w:rsidP="00215DF6">
      <w:pPr>
        <w:pStyle w:val="B1Mainbody"/>
        <w:spacing w:after="12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A26D3" w:rsidRPr="00215DF6" w14:paraId="08A89D53" w14:textId="77777777" w:rsidTr="00CA26D3">
        <w:tc>
          <w:tcPr>
            <w:tcW w:w="8891" w:type="dxa"/>
          </w:tcPr>
          <w:p w14:paraId="2898CACB" w14:textId="7BCB74B0" w:rsidR="00CA26D3" w:rsidRPr="00215DF6" w:rsidRDefault="00CA26D3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sz w:val="24"/>
                <w:lang w:val="sr-Cyrl-RS"/>
              </w:rPr>
              <w:t>Име**</w:t>
            </w:r>
          </w:p>
        </w:tc>
      </w:tr>
      <w:tr w:rsidR="00CA26D3" w:rsidRPr="00215DF6" w14:paraId="10F1BF76" w14:textId="77777777" w:rsidTr="00CA26D3">
        <w:tc>
          <w:tcPr>
            <w:tcW w:w="8891" w:type="dxa"/>
          </w:tcPr>
          <w:p w14:paraId="4119AC3F" w14:textId="72286977" w:rsidR="00CA26D3" w:rsidRPr="00215DF6" w:rsidRDefault="00CA26D3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sz w:val="24"/>
                <w:lang w:val="sr-Cyrl-RS"/>
              </w:rPr>
              <w:t>Организација*</w:t>
            </w:r>
          </w:p>
        </w:tc>
      </w:tr>
      <w:tr w:rsidR="00CA26D3" w:rsidRPr="00215DF6" w14:paraId="518B0990" w14:textId="77777777" w:rsidTr="00CA26D3">
        <w:tc>
          <w:tcPr>
            <w:tcW w:w="8891" w:type="dxa"/>
          </w:tcPr>
          <w:p w14:paraId="4178C785" w14:textId="2EFAB5F7" w:rsidR="00CA26D3" w:rsidRPr="00215DF6" w:rsidRDefault="00CA26D3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sz w:val="24"/>
                <w:lang w:val="sr-Cyrl-RS"/>
              </w:rPr>
              <w:t>Положај*</w:t>
            </w:r>
          </w:p>
        </w:tc>
      </w:tr>
      <w:tr w:rsidR="00CA26D3" w:rsidRPr="00215DF6" w14:paraId="6B605361" w14:textId="77777777" w:rsidTr="00CA26D3">
        <w:tc>
          <w:tcPr>
            <w:tcW w:w="8891" w:type="dxa"/>
          </w:tcPr>
          <w:p w14:paraId="773C9D02" w14:textId="1D5F5BB4" w:rsidR="00CA26D3" w:rsidRPr="00215DF6" w:rsidRDefault="00CA26D3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sz w:val="24"/>
                <w:lang w:val="sr-Cyrl-RS"/>
              </w:rPr>
              <w:t>Држава*</w:t>
            </w:r>
          </w:p>
        </w:tc>
      </w:tr>
      <w:tr w:rsidR="00CA26D3" w:rsidRPr="00215DF6" w14:paraId="18ABC16E" w14:textId="77777777" w:rsidTr="00CA26D3">
        <w:tc>
          <w:tcPr>
            <w:tcW w:w="8891" w:type="dxa"/>
          </w:tcPr>
          <w:p w14:paraId="78CE2D46" w14:textId="7058ADA0" w:rsidR="00CA26D3" w:rsidRPr="00215DF6" w:rsidRDefault="00CA26D3" w:rsidP="00215DF6">
            <w:pPr>
              <w:pStyle w:val="B1Mainbody"/>
              <w:spacing w:after="12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215DF6">
              <w:rPr>
                <w:rFonts w:ascii="Times New Roman" w:hAnsi="Times New Roman"/>
                <w:sz w:val="24"/>
                <w:lang w:val="sr-Cyrl-RS"/>
              </w:rPr>
              <w:t>Датум</w:t>
            </w:r>
          </w:p>
        </w:tc>
      </w:tr>
    </w:tbl>
    <w:p w14:paraId="3B8AA6CD" w14:textId="1B9731BB" w:rsidR="00CA26D3" w:rsidRPr="00215DF6" w:rsidRDefault="00CA26D3" w:rsidP="00215DF6">
      <w:pPr>
        <w:pStyle w:val="B1Mainbody"/>
        <w:spacing w:after="120" w:line="240" w:lineRule="auto"/>
        <w:rPr>
          <w:rFonts w:ascii="Times New Roman" w:hAnsi="Times New Roman"/>
          <w:sz w:val="24"/>
        </w:rPr>
      </w:pPr>
    </w:p>
    <w:p w14:paraId="125BA0CA" w14:textId="6C51BC39" w:rsidR="00CA26D3" w:rsidRPr="00215DF6" w:rsidRDefault="00CA26D3" w:rsidP="00215DF6">
      <w:pPr>
        <w:pStyle w:val="B1Mainbody"/>
        <w:spacing w:after="120" w:line="240" w:lineRule="auto"/>
        <w:rPr>
          <w:rFonts w:ascii="Times New Roman" w:hAnsi="Times New Roman"/>
          <w:sz w:val="24"/>
          <w:lang w:val="sr-Cyrl-RS"/>
        </w:rPr>
      </w:pPr>
      <w:r w:rsidRPr="00215DF6">
        <w:rPr>
          <w:rFonts w:ascii="Times New Roman" w:hAnsi="Times New Roman"/>
          <w:sz w:val="24"/>
          <w:lang w:val="sr-Cyrl-RS"/>
        </w:rPr>
        <w:t>Лице које подноси пријаву и које је одговорно за пријаву у држави</w:t>
      </w:r>
      <w:r w:rsidR="001E67CF" w:rsidRPr="00215DF6">
        <w:rPr>
          <w:rFonts w:ascii="Times New Roman" w:hAnsi="Times New Roman"/>
          <w:sz w:val="24"/>
          <w:lang w:val="sr-Cyrl-RS"/>
        </w:rPr>
        <w:t xml:space="preserve"> чланици </w:t>
      </w:r>
      <w:r w:rsidR="001E67CF" w:rsidRPr="00215DF6">
        <w:rPr>
          <w:rFonts w:ascii="Times New Roman" w:hAnsi="Times New Roman"/>
          <w:color w:val="auto"/>
          <w:sz w:val="24"/>
          <w:lang w:val="sr-Latn-RS"/>
        </w:rPr>
        <w:t>UNWTO</w:t>
      </w:r>
      <w:r w:rsidR="001E67CF" w:rsidRPr="00215DF6">
        <w:rPr>
          <w:rFonts w:ascii="Times New Roman" w:hAnsi="Times New Roman"/>
          <w:color w:val="auto"/>
          <w:sz w:val="24"/>
          <w:lang w:val="sr-Cyrl-RS"/>
        </w:rPr>
        <w:t xml:space="preserve"> (иста особа наведена у пољу 1.</w:t>
      </w:r>
      <w:r w:rsidR="00215DF6" w:rsidRPr="00215DF6">
        <w:rPr>
          <w:rFonts w:ascii="Times New Roman" w:hAnsi="Times New Roman"/>
          <w:color w:val="auto"/>
          <w:sz w:val="24"/>
          <w:lang w:val="sr-Cyrl-RS"/>
        </w:rPr>
        <w:t>8</w:t>
      </w:r>
      <w:r w:rsidR="001E67CF" w:rsidRPr="00215DF6">
        <w:rPr>
          <w:rFonts w:ascii="Times New Roman" w:hAnsi="Times New Roman"/>
          <w:color w:val="auto"/>
          <w:sz w:val="24"/>
          <w:lang w:val="sr-Cyrl-RS"/>
        </w:rPr>
        <w:t>.).</w:t>
      </w:r>
    </w:p>
    <w:sectPr w:rsidR="00CA26D3" w:rsidRPr="00215DF6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C7819" w14:textId="77777777" w:rsidR="000F3277" w:rsidRDefault="000F3277" w:rsidP="00E52F5A">
      <w:pPr>
        <w:spacing w:after="0" w:line="240" w:lineRule="auto"/>
      </w:pPr>
      <w:r>
        <w:separator/>
      </w:r>
    </w:p>
  </w:endnote>
  <w:endnote w:type="continuationSeparator" w:id="0">
    <w:p w14:paraId="14F8D66A" w14:textId="77777777" w:rsidR="000F3277" w:rsidRDefault="000F3277" w:rsidP="00E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mbr">
    <w:altName w:val="Cambria"/>
    <w:charset w:val="00"/>
    <w:family w:val="roman"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7321" w14:textId="77777777" w:rsidR="000F3277" w:rsidRDefault="000F3277" w:rsidP="00E52F5A">
      <w:pPr>
        <w:spacing w:after="0" w:line="240" w:lineRule="auto"/>
      </w:pPr>
      <w:r>
        <w:separator/>
      </w:r>
    </w:p>
  </w:footnote>
  <w:footnote w:type="continuationSeparator" w:id="0">
    <w:p w14:paraId="1BDD8BF1" w14:textId="77777777" w:rsidR="000F3277" w:rsidRDefault="000F3277" w:rsidP="00E52F5A">
      <w:pPr>
        <w:spacing w:after="0" w:line="240" w:lineRule="auto"/>
      </w:pPr>
      <w:r>
        <w:continuationSeparator/>
      </w:r>
    </w:p>
  </w:footnote>
  <w:footnote w:id="1">
    <w:p w14:paraId="40AFE431" w14:textId="77777777" w:rsidR="00FF38B2" w:rsidRPr="00296AC8" w:rsidRDefault="00FF38B2" w:rsidP="00FF38B2">
      <w:pPr>
        <w:pStyle w:val="FootnoteText"/>
        <w:rPr>
          <w:rFonts w:ascii="Times New Roman" w:hAnsi="Times New Roman" w:cs="Times New Roman"/>
          <w:color w:val="ACB9CA" w:themeColor="text2" w:themeTint="66"/>
        </w:rPr>
      </w:pPr>
      <w:r w:rsidRPr="00296AC8">
        <w:rPr>
          <w:rStyle w:val="FootnoteReference"/>
          <w:rFonts w:ascii="Times New Roman" w:hAnsi="Times New Roman" w:cs="Times New Roman"/>
          <w:sz w:val="20"/>
        </w:rPr>
        <w:footnoteRef/>
      </w:r>
      <w:r w:rsidRPr="00296AC8">
        <w:rPr>
          <w:rFonts w:ascii="Times New Roman" w:hAnsi="Times New Roman" w:cs="Times New Roman"/>
        </w:rPr>
        <w:t xml:space="preserve"> Online available at: </w:t>
      </w:r>
      <w:hyperlink r:id="rId1" w:history="1">
        <w:r w:rsidRPr="00296AC8">
          <w:rPr>
            <w:rStyle w:val="Hyperlink"/>
            <w:rFonts w:ascii="Times New Roman" w:hAnsi="Times New Roman" w:cs="Times New Roman"/>
            <w:color w:val="ACB9CA" w:themeColor="text2" w:themeTint="66"/>
          </w:rPr>
          <w:t>https://www.unwto.org/glossary-tourism-terms</w:t>
        </w:r>
      </w:hyperlink>
      <w:r w:rsidRPr="00296AC8">
        <w:rPr>
          <w:rFonts w:ascii="Times New Roman" w:hAnsi="Times New Roman" w:cs="Times New Roman"/>
          <w:color w:val="ACB9CA" w:themeColor="text2" w:themeTint="66"/>
        </w:rPr>
        <w:t xml:space="preserve"> </w:t>
      </w:r>
    </w:p>
  </w:footnote>
  <w:footnote w:id="2">
    <w:p w14:paraId="4C688811" w14:textId="4AA425CC" w:rsidR="00FF38B2" w:rsidRDefault="00FF38B2" w:rsidP="00FF38B2">
      <w:pPr>
        <w:pStyle w:val="FootnoteText"/>
        <w:rPr>
          <w:rStyle w:val="Hyperlink"/>
          <w:rFonts w:ascii="Times New Roman" w:hAnsi="Times New Roman" w:cs="Times New Roman"/>
          <w:color w:val="D0CECE" w:themeColor="background2" w:themeShade="E6"/>
          <w:lang w:val="sr-Cyrl-RS"/>
        </w:rPr>
      </w:pPr>
      <w:r w:rsidRPr="00296AC8">
        <w:rPr>
          <w:rStyle w:val="FootnoteReference"/>
          <w:rFonts w:ascii="Times New Roman" w:hAnsi="Times New Roman" w:cs="Times New Roman"/>
          <w:sz w:val="20"/>
        </w:rPr>
        <w:footnoteRef/>
      </w:r>
      <w:r w:rsidRPr="00296AC8">
        <w:rPr>
          <w:rFonts w:ascii="Times New Roman" w:hAnsi="Times New Roman" w:cs="Times New Roman"/>
        </w:rPr>
        <w:t xml:space="preserve"> Online available at: </w:t>
      </w:r>
      <w:hyperlink r:id="rId2" w:history="1">
        <w:r w:rsidRPr="00296AC8">
          <w:rPr>
            <w:rStyle w:val="Hyperlink"/>
            <w:rFonts w:ascii="Times New Roman" w:hAnsi="Times New Roman" w:cs="Times New Roman"/>
            <w:color w:val="D0CECE" w:themeColor="background2" w:themeShade="E6"/>
          </w:rPr>
          <w:t>https://unstats.un.org/unsd/publication/Seriesm/SeriesM_83rev1e.pdf#</w:t>
        </w:r>
      </w:hyperlink>
      <w:r w:rsidR="00296AC8">
        <w:rPr>
          <w:rStyle w:val="Hyperlink"/>
          <w:rFonts w:ascii="Times New Roman" w:hAnsi="Times New Roman" w:cs="Times New Roman"/>
          <w:color w:val="D0CECE" w:themeColor="background2" w:themeShade="E6"/>
          <w:lang w:val="sr-Cyrl-RS"/>
        </w:rPr>
        <w:t xml:space="preserve"> </w:t>
      </w:r>
    </w:p>
    <w:p w14:paraId="164AEF62" w14:textId="77777777" w:rsidR="00296AC8" w:rsidRPr="00296AC8" w:rsidRDefault="00296AC8" w:rsidP="00FF38B2">
      <w:pPr>
        <w:pStyle w:val="FootnoteText"/>
        <w:rPr>
          <w:rFonts w:ascii="Times New Roman" w:hAnsi="Times New Roman" w:cs="Times New Roman"/>
          <w:lang w:val="sr-Cyrl-RS"/>
        </w:rPr>
      </w:pPr>
    </w:p>
  </w:footnote>
  <w:footnote w:id="3">
    <w:p w14:paraId="6EE7EB12" w14:textId="77777777" w:rsidR="00DF51B8" w:rsidRPr="00EF12FB" w:rsidRDefault="00DF51B8" w:rsidP="00DF51B8">
      <w:pPr>
        <w:pStyle w:val="FootnoteText"/>
        <w:rPr>
          <w:rFonts w:ascii="Times New Roman" w:hAnsi="Times New Roman" w:cs="Times New Roman"/>
        </w:rPr>
      </w:pPr>
      <w:r w:rsidRPr="00EF12FB">
        <w:rPr>
          <w:rStyle w:val="FootnoteReference"/>
          <w:rFonts w:ascii="Times New Roman" w:hAnsi="Times New Roman" w:cs="Times New Roman"/>
          <w:sz w:val="20"/>
        </w:rPr>
        <w:footnoteRef/>
      </w:r>
      <w:r w:rsidRPr="00EF12FB">
        <w:rPr>
          <w:rFonts w:ascii="Times New Roman" w:hAnsi="Times New Roman" w:cs="Times New Roman"/>
        </w:rPr>
        <w:t xml:space="preserve"> Online available at: </w:t>
      </w:r>
      <w:hyperlink r:id="rId3" w:history="1">
        <w:r w:rsidRPr="00EF12FB">
          <w:rPr>
            <w:rStyle w:val="Hyperlink"/>
            <w:rFonts w:ascii="Times New Roman" w:hAnsi="Times New Roman" w:cs="Times New Roman"/>
            <w:color w:val="ACB9CA" w:themeColor="text2" w:themeTint="66"/>
          </w:rPr>
          <w:t>https://www.e-unwto.org/doi/book/10.18111/9789284420858</w:t>
        </w:r>
      </w:hyperlink>
      <w:r w:rsidRPr="00EF12F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049"/>
    <w:multiLevelType w:val="hybridMultilevel"/>
    <w:tmpl w:val="FFFFFFFF"/>
    <w:lvl w:ilvl="0" w:tplc="C1FED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6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F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A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0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81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A0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D3D"/>
    <w:multiLevelType w:val="hybridMultilevel"/>
    <w:tmpl w:val="FB5C83DA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3D99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3" w15:restartNumberingAfterBreak="0">
    <w:nsid w:val="09385979"/>
    <w:multiLevelType w:val="multilevel"/>
    <w:tmpl w:val="CE74C5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075535"/>
    <w:multiLevelType w:val="multilevel"/>
    <w:tmpl w:val="CE74C584"/>
    <w:lvl w:ilvl="0">
      <w:start w:val="1"/>
      <w:numFmt w:val="decimal"/>
      <w:pStyle w:val="Title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596A05"/>
    <w:multiLevelType w:val="hybridMultilevel"/>
    <w:tmpl w:val="31E6D1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AE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93FEA"/>
    <w:multiLevelType w:val="multilevel"/>
    <w:tmpl w:val="496875B0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1C5926B9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9" w15:restartNumberingAfterBreak="0">
    <w:nsid w:val="2388593C"/>
    <w:multiLevelType w:val="multilevel"/>
    <w:tmpl w:val="2530F41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10" w15:restartNumberingAfterBreak="0">
    <w:nsid w:val="24A17A58"/>
    <w:multiLevelType w:val="hybridMultilevel"/>
    <w:tmpl w:val="9FF648A6"/>
    <w:lvl w:ilvl="0" w:tplc="7EAE4296">
      <w:numFmt w:val="bullet"/>
      <w:lvlText w:val="•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4BAC"/>
    <w:multiLevelType w:val="multilevel"/>
    <w:tmpl w:val="A61616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56A8403"/>
    <w:multiLevelType w:val="hybridMultilevel"/>
    <w:tmpl w:val="FFFFFFFF"/>
    <w:lvl w:ilvl="0" w:tplc="2042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0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E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6F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9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66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6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1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5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355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302865"/>
    <w:multiLevelType w:val="hybridMultilevel"/>
    <w:tmpl w:val="BDC0278E"/>
    <w:lvl w:ilvl="0" w:tplc="BF4A35D0">
      <w:start w:val="4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 w15:restartNumberingAfterBreak="0">
    <w:nsid w:val="2CFA02EB"/>
    <w:multiLevelType w:val="hybridMultilevel"/>
    <w:tmpl w:val="FFFFFFFF"/>
    <w:lvl w:ilvl="0" w:tplc="A06E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0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4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8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2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6A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7F5"/>
    <w:multiLevelType w:val="hybridMultilevel"/>
    <w:tmpl w:val="0B94A3D2"/>
    <w:lvl w:ilvl="0" w:tplc="0852A100">
      <w:start w:val="5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4613"/>
    <w:multiLevelType w:val="hybridMultilevel"/>
    <w:tmpl w:val="FFE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1941"/>
    <w:multiLevelType w:val="multilevel"/>
    <w:tmpl w:val="ECD681EA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aj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HAnsi" w:hint="default"/>
      </w:rPr>
    </w:lvl>
  </w:abstractNum>
  <w:abstractNum w:abstractNumId="19" w15:restartNumberingAfterBreak="0">
    <w:nsid w:val="40EB2A9D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20" w15:restartNumberingAfterBreak="0">
    <w:nsid w:val="47DC0587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21" w15:restartNumberingAfterBreak="0">
    <w:nsid w:val="49AD39C0"/>
    <w:multiLevelType w:val="multilevel"/>
    <w:tmpl w:val="ECD681EA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aj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HAnsi" w:hint="default"/>
      </w:rPr>
    </w:lvl>
  </w:abstractNum>
  <w:abstractNum w:abstractNumId="22" w15:restartNumberingAfterBreak="0">
    <w:nsid w:val="4B647B4A"/>
    <w:multiLevelType w:val="multilevel"/>
    <w:tmpl w:val="81949E9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1F4E79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A66414"/>
    <w:multiLevelType w:val="hybridMultilevel"/>
    <w:tmpl w:val="3942E780"/>
    <w:lvl w:ilvl="0" w:tplc="0852A100">
      <w:start w:val="5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54FA"/>
    <w:multiLevelType w:val="hybridMultilevel"/>
    <w:tmpl w:val="95EE4B78"/>
    <w:lvl w:ilvl="0" w:tplc="61CC5DBE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208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221827"/>
    <w:multiLevelType w:val="hybridMultilevel"/>
    <w:tmpl w:val="8AFEC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D14A4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28" w15:restartNumberingAfterBreak="0">
    <w:nsid w:val="644A30D9"/>
    <w:multiLevelType w:val="hybridMultilevel"/>
    <w:tmpl w:val="5072AE12"/>
    <w:lvl w:ilvl="0" w:tplc="4018515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D3007"/>
    <w:multiLevelType w:val="multilevel"/>
    <w:tmpl w:val="CE74C5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1F4123"/>
    <w:multiLevelType w:val="hybridMultilevel"/>
    <w:tmpl w:val="30FED96E"/>
    <w:lvl w:ilvl="0" w:tplc="DF66CBC6">
      <w:start w:val="12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1F4E79" w:themeColor="accent5" w:themeShade="80"/>
        <w:sz w:val="22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6A52"/>
    <w:multiLevelType w:val="multilevel"/>
    <w:tmpl w:val="3D60DB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0D8699C"/>
    <w:multiLevelType w:val="hybridMultilevel"/>
    <w:tmpl w:val="171615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22"/>
  </w:num>
  <w:num w:numId="5">
    <w:abstractNumId w:val="4"/>
  </w:num>
  <w:num w:numId="6">
    <w:abstractNumId w:val="1"/>
  </w:num>
  <w:num w:numId="7">
    <w:abstractNumId w:val="17"/>
  </w:num>
  <w:num w:numId="8">
    <w:abstractNumId w:val="18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25"/>
  </w:num>
  <w:num w:numId="14">
    <w:abstractNumId w:val="6"/>
  </w:num>
  <w:num w:numId="15">
    <w:abstractNumId w:val="9"/>
  </w:num>
  <w:num w:numId="16">
    <w:abstractNumId w:val="27"/>
  </w:num>
  <w:num w:numId="17">
    <w:abstractNumId w:val="2"/>
  </w:num>
  <w:num w:numId="18">
    <w:abstractNumId w:val="26"/>
  </w:num>
  <w:num w:numId="19">
    <w:abstractNumId w:val="16"/>
  </w:num>
  <w:num w:numId="20">
    <w:abstractNumId w:val="23"/>
  </w:num>
  <w:num w:numId="21">
    <w:abstractNumId w:val="24"/>
  </w:num>
  <w:num w:numId="22">
    <w:abstractNumId w:val="19"/>
  </w:num>
  <w:num w:numId="23">
    <w:abstractNumId w:val="31"/>
  </w:num>
  <w:num w:numId="24">
    <w:abstractNumId w:val="7"/>
  </w:num>
  <w:num w:numId="25">
    <w:abstractNumId w:val="11"/>
  </w:num>
  <w:num w:numId="26">
    <w:abstractNumId w:val="8"/>
  </w:num>
  <w:num w:numId="27">
    <w:abstractNumId w:val="32"/>
  </w:num>
  <w:num w:numId="28">
    <w:abstractNumId w:val="20"/>
  </w:num>
  <w:num w:numId="29">
    <w:abstractNumId w:val="14"/>
  </w:num>
  <w:num w:numId="30">
    <w:abstractNumId w:val="30"/>
  </w:num>
  <w:num w:numId="31">
    <w:abstractNumId w:val="5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A"/>
    <w:rsid w:val="00012BA4"/>
    <w:rsid w:val="00017C66"/>
    <w:rsid w:val="00047D7E"/>
    <w:rsid w:val="00054E64"/>
    <w:rsid w:val="000712E1"/>
    <w:rsid w:val="0007223F"/>
    <w:rsid w:val="000C2B30"/>
    <w:rsid w:val="000C3DF5"/>
    <w:rsid w:val="000D6635"/>
    <w:rsid w:val="000E1AC4"/>
    <w:rsid w:val="000F3277"/>
    <w:rsid w:val="00107D0A"/>
    <w:rsid w:val="00121961"/>
    <w:rsid w:val="0013786F"/>
    <w:rsid w:val="00150BE9"/>
    <w:rsid w:val="00160747"/>
    <w:rsid w:val="00175BAE"/>
    <w:rsid w:val="00190067"/>
    <w:rsid w:val="001959B0"/>
    <w:rsid w:val="001A7C33"/>
    <w:rsid w:val="001B641F"/>
    <w:rsid w:val="001B7995"/>
    <w:rsid w:val="001C4C0A"/>
    <w:rsid w:val="001E67CF"/>
    <w:rsid w:val="001F27A9"/>
    <w:rsid w:val="00215DF6"/>
    <w:rsid w:val="00224750"/>
    <w:rsid w:val="00261F59"/>
    <w:rsid w:val="00286AD0"/>
    <w:rsid w:val="00296AC8"/>
    <w:rsid w:val="002E051E"/>
    <w:rsid w:val="002F7829"/>
    <w:rsid w:val="0031053C"/>
    <w:rsid w:val="00317F5B"/>
    <w:rsid w:val="00337DF6"/>
    <w:rsid w:val="003659B1"/>
    <w:rsid w:val="00365BB0"/>
    <w:rsid w:val="00393232"/>
    <w:rsid w:val="00395E36"/>
    <w:rsid w:val="003A193F"/>
    <w:rsid w:val="003B0159"/>
    <w:rsid w:val="003D1EDF"/>
    <w:rsid w:val="003E337A"/>
    <w:rsid w:val="003F46F0"/>
    <w:rsid w:val="00412160"/>
    <w:rsid w:val="00430432"/>
    <w:rsid w:val="004345AB"/>
    <w:rsid w:val="00435A44"/>
    <w:rsid w:val="00454C92"/>
    <w:rsid w:val="0047149D"/>
    <w:rsid w:val="004717FD"/>
    <w:rsid w:val="0047787F"/>
    <w:rsid w:val="00493A80"/>
    <w:rsid w:val="0049678A"/>
    <w:rsid w:val="004A2AE0"/>
    <w:rsid w:val="004B652F"/>
    <w:rsid w:val="004C2647"/>
    <w:rsid w:val="004C4B33"/>
    <w:rsid w:val="004D5609"/>
    <w:rsid w:val="0054486E"/>
    <w:rsid w:val="00552DCF"/>
    <w:rsid w:val="005735F0"/>
    <w:rsid w:val="005830D2"/>
    <w:rsid w:val="0059790E"/>
    <w:rsid w:val="005B40BD"/>
    <w:rsid w:val="005D0E89"/>
    <w:rsid w:val="005D414D"/>
    <w:rsid w:val="005E1824"/>
    <w:rsid w:val="005E4150"/>
    <w:rsid w:val="005F37E7"/>
    <w:rsid w:val="00613692"/>
    <w:rsid w:val="0061638C"/>
    <w:rsid w:val="006205A4"/>
    <w:rsid w:val="00641E67"/>
    <w:rsid w:val="00642FDB"/>
    <w:rsid w:val="00644A51"/>
    <w:rsid w:val="006472EA"/>
    <w:rsid w:val="006637CD"/>
    <w:rsid w:val="00665457"/>
    <w:rsid w:val="006867EB"/>
    <w:rsid w:val="00696F00"/>
    <w:rsid w:val="006A795F"/>
    <w:rsid w:val="006B4427"/>
    <w:rsid w:val="006D4229"/>
    <w:rsid w:val="006F03A1"/>
    <w:rsid w:val="006F77BF"/>
    <w:rsid w:val="00705C37"/>
    <w:rsid w:val="007167DF"/>
    <w:rsid w:val="0072151F"/>
    <w:rsid w:val="007271B7"/>
    <w:rsid w:val="00734863"/>
    <w:rsid w:val="00752DCA"/>
    <w:rsid w:val="007643FA"/>
    <w:rsid w:val="00790D84"/>
    <w:rsid w:val="0079793F"/>
    <w:rsid w:val="00797DE3"/>
    <w:rsid w:val="007A337F"/>
    <w:rsid w:val="007A587C"/>
    <w:rsid w:val="007C1652"/>
    <w:rsid w:val="0080337F"/>
    <w:rsid w:val="00821B0E"/>
    <w:rsid w:val="00826AA5"/>
    <w:rsid w:val="008368B5"/>
    <w:rsid w:val="00845F27"/>
    <w:rsid w:val="00852376"/>
    <w:rsid w:val="00852DE9"/>
    <w:rsid w:val="00860EB9"/>
    <w:rsid w:val="00861FEA"/>
    <w:rsid w:val="008644FC"/>
    <w:rsid w:val="008D28F8"/>
    <w:rsid w:val="0092467D"/>
    <w:rsid w:val="009475F9"/>
    <w:rsid w:val="009575E8"/>
    <w:rsid w:val="0096399F"/>
    <w:rsid w:val="00977B5D"/>
    <w:rsid w:val="00982357"/>
    <w:rsid w:val="00996AA6"/>
    <w:rsid w:val="009D7E3C"/>
    <w:rsid w:val="009E5F48"/>
    <w:rsid w:val="00A158E8"/>
    <w:rsid w:val="00A17133"/>
    <w:rsid w:val="00A5114F"/>
    <w:rsid w:val="00A5383F"/>
    <w:rsid w:val="00A60CD0"/>
    <w:rsid w:val="00A72CF9"/>
    <w:rsid w:val="00A7539C"/>
    <w:rsid w:val="00A76A8D"/>
    <w:rsid w:val="00A84DA0"/>
    <w:rsid w:val="00A874E7"/>
    <w:rsid w:val="00AA2FBE"/>
    <w:rsid w:val="00AB6B08"/>
    <w:rsid w:val="00AD7977"/>
    <w:rsid w:val="00AE6E1F"/>
    <w:rsid w:val="00B32F9E"/>
    <w:rsid w:val="00B32FDE"/>
    <w:rsid w:val="00B41E7D"/>
    <w:rsid w:val="00B50438"/>
    <w:rsid w:val="00B52304"/>
    <w:rsid w:val="00B56C81"/>
    <w:rsid w:val="00B6507D"/>
    <w:rsid w:val="00B7598B"/>
    <w:rsid w:val="00B80BD7"/>
    <w:rsid w:val="00BA137B"/>
    <w:rsid w:val="00BA2294"/>
    <w:rsid w:val="00BB184E"/>
    <w:rsid w:val="00BB539B"/>
    <w:rsid w:val="00BC2776"/>
    <w:rsid w:val="00C15A1F"/>
    <w:rsid w:val="00C40C1A"/>
    <w:rsid w:val="00C46B78"/>
    <w:rsid w:val="00C81063"/>
    <w:rsid w:val="00C8501B"/>
    <w:rsid w:val="00C941AA"/>
    <w:rsid w:val="00CA26D3"/>
    <w:rsid w:val="00D03A3B"/>
    <w:rsid w:val="00D07905"/>
    <w:rsid w:val="00D31AA3"/>
    <w:rsid w:val="00D41728"/>
    <w:rsid w:val="00D445B0"/>
    <w:rsid w:val="00D45A90"/>
    <w:rsid w:val="00D5315F"/>
    <w:rsid w:val="00D87CFE"/>
    <w:rsid w:val="00D9306D"/>
    <w:rsid w:val="00DA7EE5"/>
    <w:rsid w:val="00DB1CCE"/>
    <w:rsid w:val="00DC024A"/>
    <w:rsid w:val="00DC25C8"/>
    <w:rsid w:val="00DE6A72"/>
    <w:rsid w:val="00DF2BA9"/>
    <w:rsid w:val="00DF51B8"/>
    <w:rsid w:val="00E11C2C"/>
    <w:rsid w:val="00E1292D"/>
    <w:rsid w:val="00E14C97"/>
    <w:rsid w:val="00E24479"/>
    <w:rsid w:val="00E323FA"/>
    <w:rsid w:val="00E32E01"/>
    <w:rsid w:val="00E42998"/>
    <w:rsid w:val="00E4711A"/>
    <w:rsid w:val="00E52F5A"/>
    <w:rsid w:val="00E83D8E"/>
    <w:rsid w:val="00E96B5E"/>
    <w:rsid w:val="00EA0C1F"/>
    <w:rsid w:val="00ED5F25"/>
    <w:rsid w:val="00EE387D"/>
    <w:rsid w:val="00EE6166"/>
    <w:rsid w:val="00EE6BB3"/>
    <w:rsid w:val="00EF12FB"/>
    <w:rsid w:val="00F06894"/>
    <w:rsid w:val="00F1182D"/>
    <w:rsid w:val="00F149B2"/>
    <w:rsid w:val="00F22783"/>
    <w:rsid w:val="00F265C7"/>
    <w:rsid w:val="00F7193B"/>
    <w:rsid w:val="00FA229A"/>
    <w:rsid w:val="00FD7FB7"/>
    <w:rsid w:val="00FE1F1D"/>
    <w:rsid w:val="00FE524F"/>
    <w:rsid w:val="00FF38B2"/>
    <w:rsid w:val="00FF5BB8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8A1D"/>
  <w15:chartTrackingRefBased/>
  <w15:docId w15:val="{384C3B9A-A346-4643-9C87-72305CE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2F5A"/>
    <w:pPr>
      <w:spacing w:after="12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B1Mainbody"/>
    <w:link w:val="Heading1Char"/>
    <w:uiPriority w:val="9"/>
    <w:rsid w:val="00E52F5A"/>
    <w:pPr>
      <w:keepNext/>
      <w:keepLines/>
      <w:numPr>
        <w:numId w:val="4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F5A"/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  <w:lang w:val="en-GB"/>
    </w:rPr>
  </w:style>
  <w:style w:type="paragraph" w:customStyle="1" w:styleId="B1Mainbody">
    <w:name w:val="B1_Main body"/>
    <w:qFormat/>
    <w:rsid w:val="00E52F5A"/>
    <w:pPr>
      <w:widowControl w:val="0"/>
      <w:tabs>
        <w:tab w:val="left" w:pos="851"/>
        <w:tab w:val="left" w:pos="1134"/>
        <w:tab w:val="left" w:pos="1701"/>
        <w:tab w:val="left" w:pos="2268"/>
        <w:tab w:val="left" w:pos="2835"/>
      </w:tabs>
      <w:suppressAutoHyphens/>
      <w:spacing w:after="220" w:line="276" w:lineRule="auto"/>
      <w:jc w:val="both"/>
    </w:pPr>
    <w:rPr>
      <w:rFonts w:ascii="Arial" w:eastAsia="Times New Roman" w:hAnsi="Arial" w:cs="Times New Roman"/>
      <w:color w:val="262626" w:themeColor="text1" w:themeTint="D9"/>
      <w:spacing w:val="10"/>
      <w:kern w:val="10"/>
      <w:szCs w:val="24"/>
      <w:lang w:val="en-CA"/>
    </w:rPr>
  </w:style>
  <w:style w:type="paragraph" w:customStyle="1" w:styleId="Title1">
    <w:name w:val="Title 1"/>
    <w:basedOn w:val="Normal"/>
    <w:next w:val="B1Mainbody"/>
    <w:qFormat/>
    <w:rsid w:val="00E52F5A"/>
    <w:pPr>
      <w:keepNext/>
      <w:keepLines/>
      <w:numPr>
        <w:numId w:val="5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styleId="FootnoteReference">
    <w:name w:val="footnote reference"/>
    <w:uiPriority w:val="99"/>
    <w:unhideWhenUsed/>
    <w:qFormat/>
    <w:rsid w:val="00E52F5A"/>
    <w:rPr>
      <w:rFonts w:ascii="cambr" w:hAnsi="cambr"/>
      <w:strike w:val="0"/>
      <w:dstrike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52F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F5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52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F5A"/>
    <w:pPr>
      <w:ind w:left="720"/>
      <w:contextualSpacing/>
    </w:pPr>
  </w:style>
  <w:style w:type="table" w:styleId="TableGrid">
    <w:name w:val="Table Grid"/>
    <w:basedOn w:val="TableNormal"/>
    <w:uiPriority w:val="59"/>
    <w:rsid w:val="00E52F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F5A"/>
    <w:pPr>
      <w:spacing w:after="0" w:line="240" w:lineRule="auto"/>
    </w:pPr>
    <w:rPr>
      <w:rFonts w:ascii="Arial Narrow" w:eastAsia="Calibri" w:hAnsi="Arial Narrow" w:cs="Times New Roman"/>
      <w:sz w:val="24"/>
      <w:lang w:val="es-ES"/>
    </w:rPr>
  </w:style>
  <w:style w:type="character" w:customStyle="1" w:styleId="formblue">
    <w:name w:val="form_blue"/>
    <w:basedOn w:val="DefaultParagraphFont"/>
    <w:rsid w:val="00E52F5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unsd/publication/Seriesm/SeriesM_83rev1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to.org/glossary-tourism-terms" TargetMode="External"/><Relationship Id="rId12" Type="http://schemas.openxmlformats.org/officeDocument/2006/relationships/hyperlink" Target="mailto:besttourismvillages@unw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wto.org/tourism-villages/en/the-initiativ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wto.org/tourism-villages/wp-content/uploads/2024/01/Guidelines-for-Applications_2024_EN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wto.org/tourism-villages/wp-content/uploads/2024/02/areas-of-evaluation-EN-2024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-unwto.org/doi/book/10.18111/9789284420858" TargetMode="External"/><Relationship Id="rId2" Type="http://schemas.openxmlformats.org/officeDocument/2006/relationships/hyperlink" Target="https://unstats.un.org/unsd/publication/Seriesm/SeriesM_83rev1e.pdf" TargetMode="External"/><Relationship Id="rId1" Type="http://schemas.openxmlformats.org/officeDocument/2006/relationships/hyperlink" Target="https://www.unwto.org/glossary-tourism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Jovičić</cp:lastModifiedBy>
  <cp:revision>2</cp:revision>
  <cp:lastPrinted>2024-02-26T09:47:00Z</cp:lastPrinted>
  <dcterms:created xsi:type="dcterms:W3CDTF">2024-02-28T10:16:00Z</dcterms:created>
  <dcterms:modified xsi:type="dcterms:W3CDTF">2024-02-28T10:16:00Z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7981b93f-d1df-4e7c-859a-a7b00cf21abc</vt:lpwstr>
  </property>
</Properties>
</file>